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12.0.0 -->
  <w:body>
    <w:p w:rsidR="007054A8" w:rsidRPr="00CA132F" w:rsidP="007054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Қасқасу</w:t>
      </w:r>
      <w:r w:rsidRPr="00CA132F">
        <w:rPr>
          <w:rFonts w:ascii="Times New Roman" w:hAnsi="Times New Roman"/>
          <w:b/>
          <w:sz w:val="24"/>
          <w:szCs w:val="28"/>
          <w:lang w:val="kk-KZ"/>
        </w:rPr>
        <w:t xml:space="preserve"> шағын жинақты жалпы орта мектебінің </w:t>
      </w:r>
      <w:r w:rsidRPr="00CA132F">
        <w:rPr>
          <w:rFonts w:ascii="Times New Roman" w:hAnsi="Times New Roman"/>
          <w:b/>
          <w:bCs/>
          <w:sz w:val="24"/>
          <w:szCs w:val="28"/>
          <w:lang w:val="kk-KZ"/>
        </w:rPr>
        <w:t>тәрбие саласының есебі</w:t>
      </w:r>
    </w:p>
    <w:p w:rsidR="007054A8" w:rsidP="007054A8">
      <w:pPr>
        <w:spacing w:line="240" w:lineRule="auto"/>
        <w:jc w:val="center"/>
        <w:rPr>
          <w:rFonts w:ascii="Times New Roman" w:hAnsi="Times New Roman"/>
          <w:sz w:val="24"/>
          <w:szCs w:val="28"/>
          <w:lang w:val="kk-KZ"/>
        </w:rPr>
      </w:pPr>
      <w:r w:rsidRPr="00CA132F">
        <w:rPr>
          <w:rFonts w:ascii="Times New Roman" w:hAnsi="Times New Roman"/>
          <w:b/>
          <w:bCs/>
          <w:sz w:val="24"/>
          <w:szCs w:val="28"/>
          <w:lang w:val="kk-KZ"/>
        </w:rPr>
        <w:t>2022-2023 оқу жылы</w:t>
      </w:r>
      <w:r w:rsidRPr="00CA132F">
        <w:rPr>
          <w:rFonts w:ascii="Times New Roman" w:hAnsi="Times New Roman"/>
          <w:sz w:val="24"/>
          <w:szCs w:val="28"/>
          <w:lang w:val="kk-KZ"/>
        </w:rPr>
        <w:t>.</w:t>
      </w:r>
    </w:p>
    <w:p w:rsidR="007054A8" w:rsidRPr="00C43DA1" w:rsidP="007054A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7054A8" w:rsidRPr="00C43DA1" w:rsidP="0070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43DA1">
        <w:rPr>
          <w:rFonts w:ascii="Times New Roman" w:eastAsia="Times New Roman" w:hAnsi="Times New Roman" w:cs="Times New Roman"/>
          <w:sz w:val="24"/>
          <w:szCs w:val="24"/>
          <w:lang w:val="kk-KZ"/>
        </w:rPr>
        <w:t>Қасқасу шағын ж</w:t>
      </w:r>
      <w:r w:rsidR="00BB065B">
        <w:rPr>
          <w:rFonts w:ascii="Times New Roman" w:eastAsia="Times New Roman" w:hAnsi="Times New Roman" w:cs="Times New Roman"/>
          <w:sz w:val="24"/>
          <w:szCs w:val="24"/>
          <w:lang w:val="kk-KZ"/>
        </w:rPr>
        <w:t>инақты жалпы орта  мектебі – 16</w:t>
      </w:r>
      <w:r w:rsidRPr="00BB065B" w:rsidR="00BB065B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C43DA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оқушымен  оқу  жыл</w:t>
      </w:r>
      <w:r w:rsidR="00BB065B">
        <w:rPr>
          <w:rFonts w:ascii="Times New Roman" w:eastAsia="Times New Roman" w:hAnsi="Times New Roman" w:cs="Times New Roman"/>
          <w:sz w:val="24"/>
          <w:szCs w:val="24"/>
          <w:lang w:val="kk-KZ"/>
        </w:rPr>
        <w:t>ын бастады.  Қазіргі таңда – 161</w:t>
      </w:r>
      <w:r w:rsidRPr="00C43DA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 бар. 11 сынып комплекті және бір даярлық топ пен шағын орталық бар. Жалпы мұғалімдер саны</w:t>
      </w:r>
      <w:r w:rsidRPr="001C5B94" w:rsidR="000103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1036C" w:rsidR="0001036C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1C5B94" w:rsidR="0001036C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C43DA1">
        <w:rPr>
          <w:rFonts w:ascii="Times New Roman" w:eastAsia="Times New Roman" w:hAnsi="Times New Roman" w:cs="Times New Roman"/>
          <w:sz w:val="24"/>
          <w:szCs w:val="24"/>
          <w:lang w:val="kk-KZ"/>
        </w:rPr>
        <w:t>. 1 ұйымдастырушы педагог, 1 әлеуметтік педагог,   1 тәлімгер, 1 психолог, 1 қосымша білім беру педагогы бар.</w:t>
      </w:r>
    </w:p>
    <w:p w:rsidR="007054A8" w:rsidRPr="00CA132F" w:rsidP="007054A8">
      <w:pPr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8"/>
          <w:lang w:val="kk-KZ"/>
        </w:rPr>
      </w:pPr>
      <w:r w:rsidRPr="00C43DA1">
        <w:rPr>
          <w:rFonts w:ascii="Times New Roman" w:hAnsi="Times New Roman"/>
          <w:sz w:val="24"/>
          <w:szCs w:val="28"/>
          <w:lang w:val="kk-KZ"/>
        </w:rPr>
        <w:t xml:space="preserve">   </w:t>
      </w:r>
      <w:r w:rsidRPr="00CA132F">
        <w:rPr>
          <w:rFonts w:ascii="Times New Roman" w:hAnsi="Times New Roman"/>
          <w:sz w:val="24"/>
          <w:szCs w:val="28"/>
          <w:lang w:val="kk-KZ"/>
        </w:rPr>
        <w:t xml:space="preserve">Еліміздің орта білім беру ұйымдарындағы тәрбие жұмысы «Рухани жаңғыру» бағдарламасын іске асыру жағдайындағы Тәрбиенің тұжырымдамалық негіздеріне сәйкес </w:t>
      </w:r>
      <w:r w:rsidRPr="00CA132F">
        <w:rPr>
          <w:rFonts w:ascii="Times New Roman" w:hAnsi="Times New Roman"/>
          <w:b/>
          <w:sz w:val="24"/>
          <w:szCs w:val="28"/>
          <w:lang w:val="kk-KZ"/>
        </w:rPr>
        <w:t>сегіз негізгі бағыт</w:t>
      </w:r>
      <w:r w:rsidRPr="00CA132F">
        <w:rPr>
          <w:rFonts w:ascii="Times New Roman" w:hAnsi="Times New Roman"/>
          <w:sz w:val="24"/>
          <w:szCs w:val="28"/>
          <w:lang w:val="kk-KZ"/>
        </w:rPr>
        <w:t xml:space="preserve"> бойынша жүзеге асырылады.</w:t>
      </w:r>
    </w:p>
    <w:p w:rsidR="007054A8" w:rsidRPr="00CA132F" w:rsidP="007054A8">
      <w:pPr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8"/>
          <w:lang w:val="kk-KZ"/>
        </w:rPr>
      </w:pPr>
      <w:r w:rsidRPr="00C43DA1">
        <w:rPr>
          <w:rFonts w:ascii="Times New Roman" w:hAnsi="Times New Roman"/>
          <w:spacing w:val="2"/>
          <w:sz w:val="24"/>
          <w:szCs w:val="28"/>
          <w:lang w:val="kk-KZ"/>
        </w:rPr>
        <w:t xml:space="preserve">   </w:t>
      </w:r>
      <w:r w:rsidRPr="00CA132F">
        <w:rPr>
          <w:rFonts w:ascii="Times New Roman" w:hAnsi="Times New Roman"/>
          <w:spacing w:val="2"/>
          <w:sz w:val="24"/>
          <w:szCs w:val="28"/>
          <w:lang w:val="kk-KZ"/>
        </w:rPr>
        <w:t>Қазақстан Республикасы Білім және ғылым министрінің 2021 жылғы 16 қыркүйектегі № 472 бұйрығы. Қазақстан Республикасының Әділет министрлігінде 2021 жылғы 18 қыркүйекте № 24429 болып тіркелді</w:t>
      </w:r>
    </w:p>
    <w:p w:rsidR="007054A8" w:rsidRPr="00C43DA1" w:rsidP="007054A8">
      <w:pPr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  <w:lang w:val="kk-KZ"/>
        </w:rPr>
      </w:pPr>
      <w:r w:rsidRPr="007054A8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 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Президент 2022 жылды  -Балалар</w:t>
      </w:r>
      <w:r w:rsidRPr="007054A8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жылы</w:t>
      </w:r>
      <w:r w:rsidRPr="007054A8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деп</w:t>
      </w:r>
      <w:r w:rsidRPr="007054A8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жариялады. Мұндағы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мақсат </w:t>
      </w:r>
      <w:r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–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өскелең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ұрпақты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қорғау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мақсатында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еңалдымен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билік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тарапынан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денсаулық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сақтау, білім беру және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әлеуметтік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қамсыздандыру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саласында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нақты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іс-шаралар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жасау. 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Қасым </w:t>
      </w:r>
      <w:r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–</w:t>
      </w:r>
      <w:r w:rsidRPr="00C43DA1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Жомарт Тоқаев өз сөзінде  балалардың үйлесімді дамуы мен бақытты балалықшағы – біздің жалпыұлттық міндетіміз, - деп баса айтты.</w:t>
      </w:r>
    </w:p>
    <w:p w:rsidR="007054A8" w:rsidRPr="00CA132F" w:rsidP="007054A8">
      <w:pPr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  <w:lang w:val="kk-KZ"/>
        </w:rPr>
      </w:pPr>
      <w:r w:rsidRPr="007054A8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   </w:t>
      </w: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 xml:space="preserve">«Кәмелетке толмағандар  арасындағы құқық  бұзушылықтардың </w:t>
      </w:r>
    </w:p>
    <w:p w:rsidR="007054A8" w:rsidRPr="00CA132F" w:rsidP="007054A8">
      <w:pPr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  <w:lang w:val="kk-KZ"/>
        </w:rPr>
      </w:pPr>
      <w:r w:rsidRPr="00CA132F">
        <w:rPr>
          <w:rFonts w:ascii="Times New Roman" w:hAnsi="Times New Roman"/>
          <w:sz w:val="24"/>
          <w:szCs w:val="28"/>
          <w:shd w:val="clear" w:color="auto" w:fill="FFFFFF"/>
          <w:lang w:val="kk-KZ"/>
        </w:rPr>
        <w:t>профилактикасы және балалардың қадағалаусыз, панасыз қалуының алдын алу  туралы»  Қазақстан  Республикасының  Заңы  (12-бап)  (білім  беру органдарының кәмелетке толмағандардың жазғы демалысын, бос уақытын және жұмыспен қамтылуын ұйымдастыру жөніндегі құзыреті көзделген);</w:t>
      </w:r>
    </w:p>
    <w:p w:rsidR="0001036C" w:rsidP="007054A8">
      <w:pPr>
        <w:spacing w:line="240" w:lineRule="auto"/>
        <w:jc w:val="center"/>
        <w:rPr>
          <w:rFonts w:ascii="Times New Roman" w:hAnsi="Times New Roman"/>
          <w:b/>
          <w:spacing w:val="2"/>
          <w:sz w:val="24"/>
          <w:szCs w:val="28"/>
          <w:lang w:val="kk-KZ"/>
        </w:rPr>
      </w:pPr>
    </w:p>
    <w:p w:rsidR="007054A8" w:rsidP="007054A8">
      <w:pPr>
        <w:spacing w:line="240" w:lineRule="auto"/>
        <w:jc w:val="center"/>
        <w:rPr>
          <w:rFonts w:ascii="Times New Roman" w:hAnsi="Times New Roman"/>
          <w:b/>
          <w:spacing w:val="2"/>
          <w:sz w:val="24"/>
          <w:szCs w:val="28"/>
          <w:lang w:val="kk-KZ"/>
        </w:rPr>
      </w:pPr>
      <w:r w:rsidRPr="00CA132F">
        <w:rPr>
          <w:rFonts w:ascii="Times New Roman" w:hAnsi="Times New Roman"/>
          <w:b/>
          <w:spacing w:val="2"/>
          <w:sz w:val="24"/>
          <w:szCs w:val="28"/>
          <w:lang w:val="kk-KZ"/>
        </w:rPr>
        <w:t>Іске асыру тетіктері: тәрбиенің басым бағыттары бойынша іс-шаралар</w:t>
      </w:r>
    </w:p>
    <w:p w:rsidR="00F64C7F" w:rsidRPr="008905EC" w:rsidP="008905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pacing w:val="2"/>
          <w:sz w:val="24"/>
          <w:szCs w:val="28"/>
          <w:lang w:val="kk-KZ"/>
        </w:rPr>
      </w:pPr>
      <w:r w:rsidRPr="004E0021">
        <w:rPr>
          <w:rFonts w:ascii="Times New Roman" w:hAnsi="Times New Roman"/>
          <w:b/>
          <w:spacing w:val="2"/>
          <w:sz w:val="24"/>
          <w:szCs w:val="28"/>
          <w:lang w:val="kk-KZ"/>
        </w:rPr>
        <w:t>Бағыты: Қазақстандық патриотизм мен азаматтықты тәрбиелеу, құқықтық тәрбие</w:t>
      </w:r>
      <w:r w:rsidR="0001036C">
        <w:rPr>
          <w:rFonts w:ascii="Times New Roman" w:hAnsi="Times New Roman"/>
          <w:spacing w:val="2"/>
          <w:sz w:val="24"/>
          <w:szCs w:val="28"/>
          <w:lang w:val="kk-KZ"/>
        </w:rPr>
        <w:t xml:space="preserve">                                                                                           </w:t>
      </w:r>
      <w:r w:rsidRPr="004E0021">
        <w:rPr>
          <w:rFonts w:ascii="Times New Roman" w:hAnsi="Times New Roman"/>
          <w:spacing w:val="2"/>
          <w:sz w:val="24"/>
          <w:szCs w:val="28"/>
          <w:lang w:val="kk-KZ"/>
        </w:rPr>
        <w:t>Мақсаты: балалар мен жастардың патриоттық сана-сезімі мен өзіндік сана-сезімін қалыптастыру, Қазақстан Республикасының Конституциясына, мемлекеттік рәміздерге құрметпен қарауды тәрбиелеу, құқықтық мәдениетті қалыптастыру, олардың құқықтары мен міндеттеріне саналы көзқарас</w:t>
      </w:r>
      <w:r w:rsidR="008905EC">
        <w:rPr>
          <w:rFonts w:ascii="Times New Roman" w:hAnsi="Times New Roman"/>
          <w:spacing w:val="2"/>
          <w:sz w:val="24"/>
          <w:szCs w:val="28"/>
          <w:lang w:val="kk-KZ"/>
        </w:rPr>
        <w:t xml:space="preserve">    </w:t>
      </w:r>
      <w:r w:rsidRPr="00A74C2F">
        <w:rPr>
          <w:rFonts w:ascii="Times New Roman" w:hAnsi="Times New Roman"/>
          <w:b/>
          <w:spacing w:val="2"/>
          <w:sz w:val="24"/>
          <w:szCs w:val="28"/>
          <w:lang w:val="kk-KZ"/>
        </w:rPr>
        <w:t>Қыркүйек айы</w:t>
      </w:r>
    </w:p>
    <w:p w:rsidR="0001036C" w:rsidP="0001036C">
      <w:pPr>
        <w:pStyle w:val="TableParagraph"/>
        <w:numPr>
          <w:ilvl w:val="0"/>
          <w:numId w:val="2"/>
        </w:numPr>
        <w:rPr>
          <w:color w:val="000000"/>
          <w:sz w:val="24"/>
          <w:szCs w:val="24"/>
          <w:lang w:val="kk-KZ"/>
        </w:rPr>
      </w:pPr>
      <w:r w:rsidRPr="0001036C">
        <w:rPr>
          <w:b/>
          <w:color w:val="000000"/>
          <w:sz w:val="24"/>
          <w:szCs w:val="24"/>
          <w:lang w:val="kk-KZ"/>
        </w:rPr>
        <w:t>«Рухани жаңғыру» бағдарламасы</w:t>
      </w:r>
      <w:r w:rsidRPr="0001036C">
        <w:rPr>
          <w:b/>
          <w:color w:val="000000"/>
          <w:lang w:val="kk-KZ"/>
        </w:rPr>
        <w:t xml:space="preserve">  БІЛІМ КҮНІ</w:t>
      </w:r>
      <w:r w:rsidRPr="0001036C">
        <w:rPr>
          <w:b/>
          <w:i/>
          <w:color w:val="000000"/>
          <w:lang w:val="kk-KZ"/>
        </w:rPr>
        <w:t xml:space="preserve"> «Білімге ұмтылу, еңбексүйгіштік. отаншылдық»</w:t>
      </w:r>
      <w:r w:rsidRPr="0001036C">
        <w:rPr>
          <w:color w:val="000000"/>
          <w:sz w:val="24"/>
          <w:szCs w:val="24"/>
          <w:lang w:val="kk-KZ"/>
        </w:rPr>
        <w:t xml:space="preserve"> </w:t>
      </w:r>
      <w:r w:rsidRPr="00A74C2F">
        <w:rPr>
          <w:color w:val="000000"/>
          <w:sz w:val="24"/>
          <w:szCs w:val="24"/>
          <w:lang w:val="kk-KZ"/>
        </w:rPr>
        <w:t xml:space="preserve">тақырыбында  </w:t>
      </w:r>
      <w:r w:rsidRPr="00FE7C26">
        <w:rPr>
          <w:color w:val="000000"/>
          <w:sz w:val="24"/>
          <w:szCs w:val="24"/>
          <w:lang w:val="kk-KZ"/>
        </w:rPr>
        <w:t>1-11 сыныптар</w:t>
      </w:r>
      <w:r w:rsidRPr="00A74C2F">
        <w:rPr>
          <w:color w:val="000000"/>
          <w:sz w:val="24"/>
          <w:szCs w:val="24"/>
          <w:lang w:val="kk-KZ"/>
        </w:rPr>
        <w:t>да с</w:t>
      </w:r>
      <w:r w:rsidRPr="0001036C">
        <w:rPr>
          <w:color w:val="000000"/>
          <w:sz w:val="24"/>
          <w:szCs w:val="24"/>
          <w:lang w:val="kk-KZ"/>
        </w:rPr>
        <w:t>алтанатты жиын</w:t>
      </w:r>
      <w:r w:rsidRPr="00A74C2F">
        <w:rPr>
          <w:color w:val="000000"/>
          <w:sz w:val="24"/>
          <w:szCs w:val="24"/>
          <w:lang w:val="kk-KZ"/>
        </w:rPr>
        <w:t xml:space="preserve"> және </w:t>
      </w:r>
      <w:r w:rsidRPr="0001036C">
        <w:rPr>
          <w:color w:val="000000"/>
          <w:sz w:val="24"/>
          <w:szCs w:val="24"/>
          <w:lang w:val="kk-KZ"/>
        </w:rPr>
        <w:t xml:space="preserve"> </w:t>
      </w:r>
      <w:r w:rsidRPr="00FE7C26">
        <w:rPr>
          <w:color w:val="000000"/>
          <w:sz w:val="24"/>
          <w:szCs w:val="24"/>
          <w:lang w:val="kk-KZ"/>
        </w:rPr>
        <w:t>Тәрбие</w:t>
      </w:r>
      <w:r w:rsidRPr="0001036C">
        <w:rPr>
          <w:color w:val="000000"/>
          <w:sz w:val="24"/>
          <w:szCs w:val="24"/>
          <w:lang w:val="kk-KZ"/>
        </w:rPr>
        <w:t xml:space="preserve"> </w:t>
      </w:r>
      <w:r w:rsidRPr="00FE7C26">
        <w:rPr>
          <w:color w:val="000000"/>
          <w:sz w:val="24"/>
          <w:szCs w:val="24"/>
          <w:lang w:val="kk-KZ"/>
        </w:rPr>
        <w:t>сағаты</w:t>
      </w:r>
      <w:r w:rsidRPr="00A74C2F">
        <w:rPr>
          <w:color w:val="000000"/>
          <w:sz w:val="24"/>
          <w:szCs w:val="24"/>
          <w:lang w:val="kk-KZ"/>
        </w:rPr>
        <w:t xml:space="preserve"> өтті.</w:t>
      </w:r>
    </w:p>
    <w:p w:rsidR="005C4AF5" w:rsidP="005C4AF5">
      <w:pPr>
        <w:pStyle w:val="TableParagraph"/>
        <w:ind w:left="72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                 </w:t>
      </w:r>
      <w:r w:rsidRPr="005C4AF5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341704" cy="1800000"/>
            <wp:effectExtent l="19050" t="0" r="0" b="0"/>
            <wp:docPr id="10" name="Рисунок 1" descr="C:\Users\Каламкас\Screenshot_20220922-183708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амкас\Screenshot_20220922-183708_Facebook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70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AF5" w:rsidP="005C4AF5">
      <w:pPr>
        <w:pStyle w:val="TableParagraph"/>
        <w:ind w:left="720"/>
        <w:rPr>
          <w:color w:val="000000"/>
          <w:sz w:val="24"/>
          <w:szCs w:val="24"/>
          <w:lang w:val="kk-KZ"/>
        </w:rPr>
      </w:pPr>
    </w:p>
    <w:p w:rsidR="005C4AF5" w:rsidRPr="00A74C2F" w:rsidP="005C4AF5">
      <w:pPr>
        <w:pStyle w:val="TableParagraph"/>
        <w:ind w:left="720"/>
        <w:rPr>
          <w:color w:val="000000"/>
          <w:sz w:val="24"/>
          <w:szCs w:val="24"/>
          <w:lang w:val="kk-KZ"/>
        </w:rPr>
      </w:pPr>
      <w:r w:rsidRPr="005C4AF5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289466" cy="1800000"/>
            <wp:effectExtent l="19050" t="0" r="0" b="0"/>
            <wp:docPr id="15" name="Рисунок 2" descr="C:\Users\Каламкас\Screenshot_20220922-183712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ламкас\Screenshot_20220922-183712_Facebook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6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lang w:val="kk-KZ"/>
        </w:rPr>
        <w:t xml:space="preserve">                            </w:t>
      </w:r>
      <w:r w:rsidRPr="005C4AF5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484393" cy="1798654"/>
            <wp:effectExtent l="19050" t="0" r="1507" b="0"/>
            <wp:docPr id="20" name="Рисунок 4" descr="C:\Users\Каламкас\Screenshot_20220922-183742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ламкас\Screenshot_20220922-183742_Facebook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l="22153" t="14762" r="21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93" cy="179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419" w:rsidRPr="00A74C2F" w:rsidP="007654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654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«Құқықтық мәдениет» жобасы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аясында </w:t>
      </w:r>
      <w:r w:rsidRPr="007654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«Мектептегі мінез-құлық ережелері»</w:t>
      </w:r>
      <w:r w:rsidRPr="00765419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(Мектептің ішкі тәртіп ережесімен таныстыру)</w:t>
      </w:r>
      <w:r w:rsidRPr="007654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Тәрбие сағаты1-11 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 өтті.</w:t>
      </w:r>
    </w:p>
    <w:p w:rsidR="00765419" w:rsidRPr="00A74C2F" w:rsidP="00F413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65419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Білім басқармасы, құқық қорғау органы, прокуратура қызметкерлерімен бірлесіп</w:t>
      </w:r>
      <w:r w:rsidRPr="007654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«Мобильді топ» </w:t>
      </w:r>
      <w:r w:rsidRPr="00765419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құр</w:t>
      </w:r>
      <w:r w:rsidRPr="00A74C2F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ылды,</w:t>
      </w:r>
      <w:r w:rsidRPr="007654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Бұйрық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шығарылып</w:t>
      </w:r>
      <w:r w:rsidRPr="00765419">
        <w:rPr>
          <w:rFonts w:ascii="Times New Roman" w:hAnsi="Times New Roman" w:cs="Times New Roman"/>
          <w:color w:val="000000"/>
          <w:sz w:val="24"/>
          <w:szCs w:val="24"/>
          <w:lang w:val="kk-KZ"/>
        </w:rPr>
        <w:t>, рейд жүргіз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ілді</w:t>
      </w:r>
    </w:p>
    <w:p w:rsidR="003D0E45" w:rsidP="008905EC">
      <w:pPr>
        <w:pStyle w:val="TableParagraph"/>
        <w:numPr>
          <w:ilvl w:val="0"/>
          <w:numId w:val="2"/>
        </w:numPr>
        <w:rPr>
          <w:color w:val="000000"/>
          <w:sz w:val="24"/>
          <w:szCs w:val="24"/>
          <w:lang w:val="kk-KZ"/>
        </w:rPr>
      </w:pPr>
      <w:r w:rsidRPr="00F64C7F">
        <w:rPr>
          <w:b/>
          <w:color w:val="000000"/>
          <w:sz w:val="24"/>
          <w:szCs w:val="24"/>
          <w:lang w:val="kk-KZ"/>
        </w:rPr>
        <w:t>«Тәуелсіздік – мемлекеттік тіл тірегі</w:t>
      </w:r>
      <w:r w:rsidRPr="00F64C7F">
        <w:rPr>
          <w:color w:val="000000"/>
          <w:sz w:val="24"/>
          <w:szCs w:val="24"/>
          <w:lang w:val="kk-KZ"/>
        </w:rPr>
        <w:t xml:space="preserve"> 5 қыркүйек  - ҚР  халықтарының Тілдері күні мерекесін ұйымдастыру </w:t>
      </w:r>
      <w:r w:rsidRPr="00F64C7F" w:rsidR="00F64C7F">
        <w:rPr>
          <w:color w:val="000000"/>
          <w:sz w:val="24"/>
          <w:szCs w:val="24"/>
          <w:lang w:val="kk-KZ"/>
        </w:rPr>
        <w:t>Мерекелік кеш</w:t>
      </w:r>
      <w:r w:rsidRPr="00A74C2F" w:rsidR="00F64C7F">
        <w:rPr>
          <w:color w:val="000000"/>
          <w:sz w:val="24"/>
          <w:szCs w:val="24"/>
          <w:lang w:val="kk-KZ"/>
        </w:rPr>
        <w:t xml:space="preserve"> </w:t>
      </w:r>
      <w:r w:rsidR="00F64C7F">
        <w:rPr>
          <w:color w:val="000000"/>
          <w:sz w:val="24"/>
          <w:szCs w:val="24"/>
          <w:lang w:val="kk-KZ"/>
        </w:rPr>
        <w:t>5</w:t>
      </w:r>
      <w:r w:rsidRPr="00F64C7F" w:rsidR="00F64C7F">
        <w:rPr>
          <w:color w:val="000000"/>
          <w:sz w:val="24"/>
          <w:szCs w:val="24"/>
          <w:lang w:val="kk-KZ"/>
        </w:rPr>
        <w:t>-</w:t>
      </w:r>
      <w:r w:rsidRPr="00A74C2F" w:rsidR="00F64C7F">
        <w:rPr>
          <w:color w:val="000000"/>
          <w:sz w:val="24"/>
          <w:szCs w:val="24"/>
          <w:lang w:val="kk-KZ"/>
        </w:rPr>
        <w:t>11</w:t>
      </w:r>
      <w:r w:rsidRPr="00F64C7F" w:rsidR="00F64C7F">
        <w:rPr>
          <w:color w:val="000000"/>
          <w:sz w:val="24"/>
          <w:szCs w:val="24"/>
          <w:lang w:val="kk-KZ"/>
        </w:rPr>
        <w:t xml:space="preserve"> сынып оқушылар</w:t>
      </w:r>
      <w:r w:rsidR="008905EC">
        <w:rPr>
          <w:color w:val="000000"/>
          <w:sz w:val="24"/>
          <w:szCs w:val="24"/>
          <w:lang w:val="kk-KZ"/>
        </w:rPr>
        <w:t xml:space="preserve">                    </w:t>
      </w:r>
    </w:p>
    <w:p w:rsidR="003D0E45" w:rsidRPr="003D0E45" w:rsidP="003D0E45">
      <w:pPr>
        <w:pStyle w:val="TableParagraph"/>
        <w:ind w:left="360"/>
        <w:rPr>
          <w:color w:val="000000"/>
          <w:sz w:val="24"/>
          <w:szCs w:val="24"/>
          <w:lang w:val="kk-KZ"/>
        </w:rPr>
      </w:pPr>
      <w:r w:rsidRPr="0012623F">
        <w:rPr>
          <w:noProof/>
          <w:color w:val="000000"/>
          <w:sz w:val="24"/>
          <w:szCs w:val="24"/>
          <w:lang w:val="kk-KZ" w:eastAsia="ru-RU"/>
        </w:rPr>
        <w:t xml:space="preserve">   </w:t>
      </w:r>
      <w:r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399030" cy="1733550"/>
            <wp:effectExtent l="19050" t="0" r="1270" b="0"/>
            <wp:docPr id="27" name="Рисунок 7" descr="C:\Users\007\Desktop\ІС-ШАРА 22-23\IMG_8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7\Desktop\ІС-ШАРА 22-23\IMG_889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 b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lang w:val="kk-KZ"/>
        </w:rPr>
        <w:t xml:space="preserve">             </w:t>
      </w:r>
      <w:r w:rsidRPr="003D0E45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283350" cy="1800000"/>
            <wp:effectExtent l="19050" t="0" r="2650" b="0"/>
            <wp:docPr id="28" name="Рисунок 1" descr="C:\Users\Каламкас\Screenshot_20220922-183820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амкас\Screenshot_20220922-183820_Facebook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35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lang w:val="kk-KZ"/>
        </w:rPr>
        <w:t xml:space="preserve"> </w:t>
      </w:r>
    </w:p>
    <w:p w:rsidR="00645073" w:rsidRPr="008905EC" w:rsidP="003D0E45">
      <w:pPr>
        <w:pStyle w:val="TableParagraph"/>
        <w:ind w:left="360"/>
        <w:rPr>
          <w:color w:val="000000"/>
          <w:sz w:val="24"/>
          <w:szCs w:val="24"/>
          <w:lang w:val="kk-KZ"/>
        </w:rPr>
      </w:pPr>
      <w:r w:rsidRPr="00A74C2F">
        <w:rPr>
          <w:b/>
          <w:color w:val="000000"/>
          <w:sz w:val="24"/>
          <w:szCs w:val="24"/>
          <w:lang w:val="kk-KZ"/>
        </w:rPr>
        <w:t>Қазан айы</w:t>
      </w:r>
    </w:p>
    <w:p w:rsidR="00645073" w:rsidRPr="00645073" w:rsidP="00645073">
      <w:pPr>
        <w:pStyle w:val="TableParagraph"/>
        <w:numPr>
          <w:ilvl w:val="0"/>
          <w:numId w:val="2"/>
        </w:numPr>
        <w:ind w:right="293"/>
        <w:rPr>
          <w:b/>
          <w:color w:val="000000"/>
          <w:sz w:val="24"/>
          <w:szCs w:val="24"/>
          <w:lang w:val="kk-KZ"/>
        </w:rPr>
      </w:pPr>
      <w:r w:rsidRPr="00645073">
        <w:rPr>
          <w:b/>
          <w:color w:val="000000"/>
          <w:sz w:val="24"/>
          <w:szCs w:val="24"/>
          <w:lang w:val="kk-KZ"/>
        </w:rPr>
        <w:t>«Құқықтық мәдениет»</w:t>
      </w:r>
      <w:r w:rsidRPr="00A74C2F">
        <w:rPr>
          <w:b/>
          <w:color w:val="000000"/>
          <w:sz w:val="24"/>
          <w:szCs w:val="24"/>
          <w:lang w:val="kk-KZ"/>
        </w:rPr>
        <w:t xml:space="preserve"> </w:t>
      </w:r>
      <w:r w:rsidRPr="00645073">
        <w:rPr>
          <w:b/>
          <w:color w:val="000000"/>
          <w:sz w:val="24"/>
          <w:szCs w:val="24"/>
          <w:lang w:val="kk-KZ" w:eastAsia="ru-RU"/>
        </w:rPr>
        <w:t>жобасы</w:t>
      </w:r>
      <w:r w:rsidRPr="00A74C2F">
        <w:rPr>
          <w:b/>
          <w:color w:val="000000"/>
          <w:sz w:val="24"/>
          <w:szCs w:val="24"/>
          <w:lang w:val="kk-KZ" w:eastAsia="ru-RU"/>
        </w:rPr>
        <w:t xml:space="preserve"> аясында </w:t>
      </w:r>
      <w:r w:rsidRPr="00645073">
        <w:rPr>
          <w:b/>
          <w:color w:val="000000"/>
          <w:sz w:val="24"/>
          <w:szCs w:val="24"/>
          <w:lang w:val="kk-KZ"/>
        </w:rPr>
        <w:t xml:space="preserve">«Қылмыссыз балалық шақ» </w:t>
      </w:r>
    </w:p>
    <w:p w:rsidR="00A179ED" w:rsidP="0064507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450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құқық бұзушылықтың алдын алу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мақсатында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 инспекторы</w:t>
      </w:r>
      <w:r w:rsidRPr="0064507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 кездесу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өтті</w:t>
      </w:r>
      <w:r w:rsidR="008465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179ED" w:rsidP="0064507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45073" w:rsidP="0064507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 </w:t>
      </w:r>
      <w:r w:rsidRPr="00A179E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25</w:t>
      </w:r>
      <w:r w:rsidRPr="00A179ED" w:rsidR="00A179E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-қазан Республика күні</w:t>
      </w:r>
      <w:r w:rsidR="00A179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мерекесі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 көлемде атап</w:t>
      </w:r>
      <w:r w:rsidR="00A179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өтілді </w:t>
      </w:r>
    </w:p>
    <w:p w:rsidR="00A179ED" w:rsidRPr="00A74C2F" w:rsidP="0064507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8" name="Рисунок 6" descr="C:\Users\007\Desktop\ІС-ШАРА 22-23\IMG_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7\Desktop\ІС-ШАРА 22-23\IMG_14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9" name="Рисунок 7" descr="C:\Users\007\Desktop\ІС-ШАРА 22-23\IMG_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7\Desktop\ІС-ШАРА 22-23\IMG_14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31E" w:rsidRPr="00D67156" w:rsidP="00645073">
      <w:pPr>
        <w:rPr>
          <w:rFonts w:ascii="Times New Roman" w:hAnsi="Times New Roman" w:cs="Times New Roman"/>
          <w:b/>
          <w:lang w:val="kk-KZ"/>
        </w:rPr>
      </w:pPr>
      <w:r w:rsidRPr="001C5B94">
        <w:rPr>
          <w:rFonts w:ascii="Times New Roman" w:hAnsi="Times New Roman" w:cs="Times New Roman"/>
          <w:b/>
          <w:lang w:val="kk-KZ"/>
        </w:rPr>
        <w:t xml:space="preserve">         </w:t>
      </w:r>
      <w:r w:rsidRPr="00D67156">
        <w:rPr>
          <w:rFonts w:ascii="Times New Roman" w:hAnsi="Times New Roman" w:cs="Times New Roman"/>
          <w:b/>
          <w:lang w:val="kk-KZ"/>
        </w:rPr>
        <w:t>Қараша айы</w:t>
      </w:r>
    </w:p>
    <w:p w:rsidR="00C1069F" w:rsidRPr="00A74C2F" w:rsidP="00C1069F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671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645073" w:rsidR="00D611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«Құқықтық мәдениет»</w:t>
      </w:r>
      <w:r w:rsidRPr="00A74C2F" w:rsidR="00D611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45073" w:rsidR="00D611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A74C2F" w:rsidR="00D611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аясында </w:t>
      </w:r>
      <w:r w:rsidRPr="00C1069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«Экстремизм мен терроризмге  жол жоқ!»</w:t>
      </w:r>
      <w:r w:rsidRPr="00C1069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Жастар орталығы мен діни бірлестік өкілдерімен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5-11сынып оқушыларымен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</w:t>
      </w:r>
      <w:r w:rsidRPr="00C1069F">
        <w:rPr>
          <w:rFonts w:ascii="Times New Roman" w:hAnsi="Times New Roman" w:cs="Times New Roman"/>
          <w:color w:val="000000"/>
          <w:sz w:val="24"/>
          <w:szCs w:val="24"/>
          <w:lang w:val="kk-KZ"/>
        </w:rPr>
        <w:t>ездесу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і өтті</w:t>
      </w:r>
    </w:p>
    <w:p w:rsidR="00D61122" w:rsidRPr="00A74C2F" w:rsidP="00C1069F">
      <w:pPr>
        <w:rPr>
          <w:rFonts w:ascii="Times New Roman" w:hAnsi="Times New Roman" w:cs="Times New Roman"/>
          <w:lang w:val="kk-KZ"/>
        </w:rPr>
      </w:pP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C1069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«Тұрмыстық зорлық –зомбылықсыз Қазақстан»</w:t>
      </w:r>
      <w:r w:rsidRPr="00C1069F">
        <w:rPr>
          <w:rFonts w:ascii="Times New Roman" w:hAnsi="Times New Roman" w:cs="Times New Roman"/>
          <w:color w:val="000000"/>
          <w:lang w:val="kk-KZ"/>
        </w:rPr>
        <w:t xml:space="preserve"> ИДН инспекторымен </w:t>
      </w:r>
      <w:r w:rsidRPr="00C1069F">
        <w:rPr>
          <w:rFonts w:ascii="Times New Roman" w:hAnsi="Times New Roman" w:cs="Times New Roman"/>
          <w:color w:val="000000"/>
          <w:lang w:val="kk-KZ"/>
        </w:rPr>
        <w:t xml:space="preserve">5-11сыныптар </w:t>
      </w:r>
      <w:r w:rsidRPr="00C1069F">
        <w:rPr>
          <w:rFonts w:ascii="Times New Roman" w:hAnsi="Times New Roman" w:cs="Times New Roman"/>
          <w:color w:val="000000"/>
          <w:lang w:val="kk-KZ"/>
        </w:rPr>
        <w:t>кездесу</w:t>
      </w:r>
      <w:r w:rsidRPr="00A74C2F">
        <w:rPr>
          <w:rFonts w:ascii="Times New Roman" w:hAnsi="Times New Roman" w:cs="Times New Roman"/>
          <w:color w:val="000000"/>
          <w:lang w:val="kk-KZ"/>
        </w:rPr>
        <w:t>і.</w:t>
      </w:r>
      <w:r w:rsidRPr="00A74C2F">
        <w:rPr>
          <w:rFonts w:ascii="Times New Roman" w:hAnsi="Times New Roman" w:cs="Times New Roman"/>
          <w:lang w:val="kk-KZ"/>
        </w:rPr>
        <w:t xml:space="preserve"> </w:t>
      </w:r>
      <w:r w:rsidR="00A74C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:rsidR="0012153D" w:rsidP="008905EC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eastAsia="Calibri" w:hAnsi="Times New Roman" w:cs="Times New Roman"/>
          <w:b/>
          <w:color w:val="000000"/>
          <w:lang w:val="kk-KZ"/>
        </w:rPr>
        <w:t xml:space="preserve">- </w:t>
      </w:r>
      <w:r w:rsidRPr="00D61122">
        <w:rPr>
          <w:rFonts w:ascii="Times New Roman" w:eastAsia="Calibri" w:hAnsi="Times New Roman" w:cs="Times New Roman"/>
          <w:b/>
          <w:color w:val="000000"/>
          <w:lang w:val="kk-KZ"/>
        </w:rPr>
        <w:t>«Тәуелсіздік ұрпақтары»</w:t>
      </w:r>
      <w:r w:rsidRPr="00A74C2F">
        <w:rPr>
          <w:rFonts w:ascii="Times New Roman" w:eastAsia="Calibri" w:hAnsi="Times New Roman" w:cs="Times New Roman"/>
          <w:b/>
          <w:color w:val="000000"/>
          <w:lang w:val="kk-KZ"/>
        </w:rPr>
        <w:t xml:space="preserve"> </w:t>
      </w:r>
      <w:r w:rsidRPr="00A74C2F">
        <w:rPr>
          <w:rFonts w:ascii="Times New Roman" w:eastAsia="Calibri" w:hAnsi="Times New Roman" w:cs="Times New Roman"/>
          <w:color w:val="000000"/>
          <w:lang w:val="kk-KZ"/>
        </w:rPr>
        <w:t>кітап к</w:t>
      </w:r>
      <w:r w:rsidRPr="00D61122">
        <w:rPr>
          <w:rFonts w:ascii="Times New Roman" w:hAnsi="Times New Roman" w:cs="Times New Roman"/>
          <w:color w:val="000000"/>
          <w:sz w:val="24"/>
          <w:szCs w:val="24"/>
          <w:lang w:val="kk-KZ"/>
        </w:rPr>
        <w:t>өрме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сін мектеп кітапханашысы </w:t>
      </w:r>
      <w:r w:rsidRPr="00D61122">
        <w:rPr>
          <w:rFonts w:ascii="Times New Roman" w:hAnsi="Times New Roman" w:cs="Times New Roman"/>
          <w:color w:val="000000"/>
          <w:sz w:val="24"/>
          <w:szCs w:val="24"/>
          <w:lang w:val="kk-KZ"/>
        </w:rPr>
        <w:t>10 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 бірігіп қойды.</w:t>
      </w:r>
      <w:r w:rsidRPr="00A74C2F" w:rsid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Желтоқсан айы</w:t>
      </w:r>
      <w:r w:rsidRPr="00A74C2F" w:rsidR="008905E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 </w:t>
      </w:r>
      <w:r w:rsidRPr="008905E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«Тәуелсіздік –орындалған арман. Қазақстан жолы»</w:t>
      </w:r>
      <w:r w:rsidRPr="008905E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8905EC" w:rsidR="001C01F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/</w:t>
      </w:r>
      <w:r w:rsidRPr="008905E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«үздіктер» марапаттау/</w:t>
      </w:r>
      <w:r w:rsidRPr="008905EC" w:rsidR="001C0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Мерекелік кеш Мектеп ұжымы</w:t>
      </w:r>
      <w:r w:rsidRPr="008905EC" w:rsidR="001C0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3-11сыныптар</w:t>
      </w:r>
      <w:r w:rsidRPr="00A74C2F" w:rsid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 барлық сыныптарда тәрбие сағаттары өтті.</w:t>
      </w:r>
    </w:p>
    <w:p w:rsidR="00A74C2F" w:rsidP="008905EC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12153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6" name="Рисунок 14" descr="C:\Users\007\Desktop\ІС-ШАРА 22-23\IMG_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07\Desktop\ІС-ШАРА 22-23\IMG_15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5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12153D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              </w:t>
      </w:r>
      <w:r w:rsidR="0012153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7" name="Рисунок 15" descr="C:\Users\007\Desktop\ІС-ШАРА 22-23\IMG_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07\Desktop\ІС-ШАРА 22-23\IMG_153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2F" w:rsidRPr="00A74C2F" w:rsidP="00A74C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– </w:t>
      </w:r>
      <w:r w:rsidRPr="00A74C2F">
        <w:rPr>
          <w:rFonts w:ascii="Times New Roman" w:hAnsi="Times New Roman" w:cs="Times New Roman"/>
          <w:b/>
          <w:lang w:val="kk-KZ"/>
        </w:rPr>
        <w:t>«Тәуелсіздік биік болсын тұғ</w:t>
      </w:r>
      <w:r>
        <w:rPr>
          <w:rFonts w:ascii="Times New Roman" w:hAnsi="Times New Roman" w:cs="Times New Roman"/>
          <w:b/>
          <w:lang w:val="kk-KZ"/>
        </w:rPr>
        <w:t>ы</w:t>
      </w:r>
      <w:r w:rsidRPr="00A74C2F">
        <w:rPr>
          <w:rFonts w:ascii="Times New Roman" w:hAnsi="Times New Roman" w:cs="Times New Roman"/>
          <w:b/>
          <w:lang w:val="kk-KZ"/>
        </w:rPr>
        <w:t>рың»</w:t>
      </w:r>
      <w:r>
        <w:rPr>
          <w:rFonts w:ascii="Times New Roman" w:hAnsi="Times New Roman" w:cs="Times New Roman"/>
          <w:lang w:val="kk-KZ"/>
        </w:rPr>
        <w:t xml:space="preserve"> атты аймақтық дебат сайысы өтті. Оқушыларымыз жүлделі бірінші орынды иеленіп аудандық кезеңге өтті.          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398718" cy="1800000"/>
            <wp:effectExtent l="19050" t="0" r="1582" b="0"/>
            <wp:docPr id="3" name="Рисунок 1" descr="C:\Users\007\Desktop\Гулмира сурет\IMG-2022120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Гулмира сурет\IMG-20221206-WA003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noProof/>
          <w:lang w:val="kk-KZ"/>
        </w:rPr>
        <w:t xml:space="preserve">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398718" cy="1800000"/>
            <wp:effectExtent l="19050" t="0" r="1582" b="0"/>
            <wp:docPr id="4" name="Рисунок 2" descr="C:\Users\007\Desktop\Гулмира сурет\IMG-2022120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7\Desktop\Гулмира сурет\IMG-20221206-WA003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D41" w:rsidRPr="00A74C2F" w:rsidP="00A74C2F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Қаңтар айы</w:t>
      </w:r>
    </w:p>
    <w:p w:rsidR="00BB065B" w:rsidRPr="00F64223" w:rsidP="00DA50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8905E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Адал 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friends</w:t>
      </w:r>
      <w:r w:rsidRPr="008905E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 жобасы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8905E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«Жемқорлықтың дамуына әсер ететін факторлар мен себептер»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Дебат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Дебат клубының мүшелері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Дебат  клубының жетекшісі Жанай Г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үлмираның ұйымдастыруымен </w:t>
      </w:r>
      <w:r w:rsidRPr="008905E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Дебат қозғалысының фракциясы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ның жұмысы өтті.</w:t>
      </w:r>
    </w:p>
    <w:p w:rsidR="00F64223" w:rsidRPr="00F64223" w:rsidP="00F64223">
      <w:pPr>
        <w:pStyle w:val="TableParagraph"/>
        <w:rPr>
          <w:color w:val="000000"/>
          <w:sz w:val="24"/>
          <w:szCs w:val="24"/>
          <w:lang w:val="kk-KZ" w:eastAsia="ru-RU"/>
        </w:rPr>
      </w:pPr>
      <w:r w:rsidRPr="00F64223">
        <w:rPr>
          <w:b/>
          <w:color w:val="000000"/>
          <w:sz w:val="24"/>
          <w:szCs w:val="24"/>
          <w:lang w:val="kk-KZ"/>
        </w:rPr>
        <w:t xml:space="preserve">ІІ. Бағыты:    </w:t>
      </w:r>
      <w:r w:rsidRPr="00F64223" w:rsidR="00F413CC">
        <w:rPr>
          <w:b/>
          <w:color w:val="000000"/>
          <w:sz w:val="24"/>
          <w:szCs w:val="24"/>
          <w:lang w:val="kk-KZ"/>
        </w:rPr>
        <w:t>РУХАНИ –АДАМГЕРШІЛІК ТӘРБИЕ</w:t>
      </w:r>
      <w:r w:rsidRPr="00F64223" w:rsidR="00F413CC">
        <w:rPr>
          <w:color w:val="000000"/>
          <w:sz w:val="24"/>
          <w:szCs w:val="24"/>
          <w:lang w:val="kk-KZ"/>
        </w:rPr>
        <w:t xml:space="preserve">  </w:t>
      </w:r>
      <w:r w:rsidRPr="00F64223">
        <w:rPr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                                                                </w:t>
      </w:r>
      <w:r w:rsidRPr="00F64223">
        <w:rPr>
          <w:color w:val="000000"/>
          <w:sz w:val="24"/>
          <w:szCs w:val="24"/>
          <w:lang w:val="kk-KZ"/>
        </w:rPr>
        <w:t xml:space="preserve">- </w:t>
      </w:r>
      <w:r w:rsidRPr="00F64223" w:rsidR="00F413CC">
        <w:rPr>
          <w:color w:val="000000"/>
          <w:sz w:val="24"/>
          <w:szCs w:val="24"/>
          <w:lang w:val="kk-KZ"/>
        </w:rPr>
        <w:t xml:space="preserve">  </w:t>
      </w:r>
      <w:r w:rsidRPr="00F64223">
        <w:rPr>
          <w:color w:val="000000"/>
          <w:sz w:val="24"/>
          <w:szCs w:val="24"/>
          <w:lang w:val="kk-KZ" w:eastAsia="ru-RU"/>
        </w:rPr>
        <w:t>1-қазан - Қарттар күніне арналған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Pr="002F256F">
        <w:rPr>
          <w:color w:val="000000"/>
          <w:sz w:val="24"/>
          <w:szCs w:val="24"/>
          <w:lang w:val="kk-KZ" w:eastAsia="ru-RU"/>
        </w:rPr>
        <w:t xml:space="preserve"> «</w:t>
      </w:r>
      <w:r w:rsidRPr="002F256F">
        <w:rPr>
          <w:b/>
          <w:color w:val="000000"/>
          <w:sz w:val="24"/>
          <w:szCs w:val="24"/>
          <w:lang w:val="kk-KZ" w:eastAsia="ru-RU"/>
        </w:rPr>
        <w:t>Өз жүрегіңмен жылыту»</w:t>
      </w:r>
      <w:r>
        <w:rPr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color w:val="000000"/>
          <w:sz w:val="24"/>
          <w:szCs w:val="24"/>
          <w:lang w:val="kk-KZ" w:eastAsia="ru-RU"/>
        </w:rPr>
        <w:t>Қайырымды</w:t>
      </w:r>
      <w:r w:rsidRPr="00F64223">
        <w:rPr>
          <w:color w:val="000000"/>
          <w:sz w:val="24"/>
          <w:szCs w:val="24"/>
          <w:lang w:val="kk-KZ" w:eastAsia="ru-RU"/>
        </w:rPr>
        <w:t>лық акциясы</w:t>
      </w:r>
      <w:r>
        <w:rPr>
          <w:color w:val="000000"/>
          <w:sz w:val="24"/>
          <w:szCs w:val="24"/>
          <w:lang w:val="kk-KZ" w:eastAsia="ru-RU"/>
        </w:rPr>
        <w:t xml:space="preserve"> </w:t>
      </w:r>
      <w:r>
        <w:rPr>
          <w:color w:val="000000"/>
          <w:sz w:val="24"/>
          <w:szCs w:val="24"/>
          <w:lang w:val="kk-KZ"/>
        </w:rPr>
        <w:t>7-</w:t>
      </w:r>
      <w:r w:rsidRPr="00F64223">
        <w:rPr>
          <w:color w:val="000000"/>
          <w:sz w:val="24"/>
          <w:szCs w:val="24"/>
          <w:lang w:val="kk-KZ"/>
        </w:rPr>
        <w:t xml:space="preserve"> сыныптар</w:t>
      </w:r>
      <w:r w:rsidRPr="00F64223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оқушыларымен </w:t>
      </w:r>
      <w:r w:rsidRPr="00F64223">
        <w:rPr>
          <w:color w:val="000000"/>
          <w:lang w:val="kk-KZ"/>
        </w:rPr>
        <w:t>Аға тәлімгер  Турекулова Қ.</w:t>
      </w:r>
      <w:r>
        <w:rPr>
          <w:color w:val="000000"/>
          <w:lang w:val="kk-KZ"/>
        </w:rPr>
        <w:t xml:space="preserve"> еңбек ардагері Дәулетов Нұрбай ақсақалдың үйіне барып қамқоршылық көмек беріп қайтты</w:t>
      </w:r>
    </w:p>
    <w:p w:rsidR="00F64223" w:rsidRPr="00F64223" w:rsidP="00F64223">
      <w:pPr>
        <w:pStyle w:val="TableParagraph"/>
        <w:rPr>
          <w:b/>
          <w:i/>
          <w:color w:val="000000"/>
          <w:lang w:val="kk-KZ"/>
        </w:rPr>
      </w:pPr>
      <w:r>
        <w:rPr>
          <w:b/>
          <w:i/>
          <w:color w:val="000000"/>
          <w:lang w:val="kk-KZ"/>
        </w:rPr>
        <w:t xml:space="preserve">    </w:t>
      </w:r>
      <w:r>
        <w:rPr>
          <w:b/>
          <w:i/>
          <w:noProof/>
          <w:color w:val="000000"/>
          <w:lang w:val="ru-RU" w:eastAsia="ru-RU"/>
        </w:rPr>
        <w:drawing>
          <wp:inline distT="0" distB="0" distL="0" distR="0">
            <wp:extent cx="2398718" cy="1800000"/>
            <wp:effectExtent l="19050" t="0" r="1582" b="0"/>
            <wp:docPr id="1" name="Рисунок 1" descr="C:\Users\007\Desktop\ІС-ШАРА 22-23\20220930_13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ІС-ШАРА 22-23\20220930_13575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000000"/>
          <w:lang w:val="kk-KZ"/>
        </w:rPr>
        <w:t xml:space="preserve">   </w:t>
      </w:r>
      <w:r>
        <w:rPr>
          <w:b/>
          <w:i/>
          <w:color w:val="000000"/>
          <w:lang w:val="kk-KZ"/>
        </w:rPr>
        <w:t xml:space="preserve">   </w:t>
      </w:r>
      <w:r>
        <w:rPr>
          <w:b/>
          <w:i/>
          <w:color w:val="000000"/>
          <w:lang w:val="kk-KZ"/>
        </w:rPr>
        <w:t xml:space="preserve">    </w:t>
      </w:r>
      <w:r>
        <w:rPr>
          <w:b/>
          <w:i/>
          <w:noProof/>
          <w:color w:val="000000"/>
          <w:lang w:val="ru-RU" w:eastAsia="ru-RU"/>
        </w:rPr>
        <w:drawing>
          <wp:inline distT="0" distB="0" distL="0" distR="0">
            <wp:extent cx="2398718" cy="1800000"/>
            <wp:effectExtent l="19050" t="0" r="1582" b="0"/>
            <wp:docPr id="2" name="Рисунок 2" descr="C:\Users\007\Desktop\ІС-ШАРА 22-23\20220930_13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7\Desktop\ІС-ШАРА 22-23\20220930_13462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07" w:rsidRPr="005C4AF5" w:rsidP="00880BFF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-   </w:t>
      </w:r>
      <w:r w:rsidRPr="00F64223" w:rsidR="00F413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«Қамқорлық» жобасы аясында</w:t>
      </w:r>
      <w:r w:rsidRPr="00F64223" w:rsidR="00F413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«Отбасы-бақыт мекені»/арнайы жоспар/ Сынып сағаттары 1-11 сыныптарменғ,  Педагог –психолог</w:t>
      </w:r>
      <w:r w:rsidRPr="00F64223" w:rsidR="00F413CC">
        <w:rPr>
          <w:rFonts w:ascii="Times New Roman" w:hAnsi="Times New Roman" w:cs="Times New Roman"/>
          <w:lang w:val="kk-KZ"/>
        </w:rPr>
        <w:t xml:space="preserve"> және ә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леуметтік педагог Мелдебекова</w:t>
      </w:r>
      <w:r w:rsidRPr="00F64223" w:rsidR="00F413CC">
        <w:rPr>
          <w:rFonts w:ascii="Times New Roman" w:hAnsi="Times New Roman" w:cs="Times New Roman"/>
          <w:color w:val="000000"/>
          <w:sz w:val="24"/>
          <w:szCs w:val="24"/>
          <w:lang w:val="kk-KZ"/>
        </w:rPr>
        <w:t>Ж.</w:t>
      </w:r>
      <w:r w:rsidRPr="00DA5010" w:rsidR="00F413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DC20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  </w:t>
      </w:r>
      <w:r w:rsidRPr="00DA5010" w:rsidR="00F413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«Өнегелі бір сағат»</w:t>
      </w:r>
      <w:r w:rsidRPr="00DC20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жобасы аясында  </w:t>
      </w:r>
      <w:r w:rsidRPr="00DA501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«Ұстаз </w:t>
      </w:r>
      <w:r w:rsidRPr="00DC20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ұлы тұлға</w:t>
      </w:r>
      <w:r w:rsidRPr="00DA501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Pr="00DA501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20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сынып сағаттары өтіп, </w:t>
      </w:r>
      <w:r w:rsidRPr="00DA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Мерекелік кеш</w:t>
      </w:r>
      <w:r w:rsidRPr="00DC20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ті Өзін өзі басқару ұйымы Тәрбие одағымен бірігіп өткізді  </w:t>
      </w:r>
      <w:r w:rsidR="008465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350903" cy="1800000"/>
            <wp:effectExtent l="19050" t="0" r="1647" b="0"/>
            <wp:docPr id="5" name="Рисунок 3" descr="C:\Users\007\Desktop\ІС-ШАРА 22-23\20221004_08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7\Desktop\ІС-ШАРА 22-23\20221004_08232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90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84656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6" name="Рисунок 4" descr="C:\Users\007\Desktop\ІС-ШАРА 22-23\IMG_1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7\Desktop\ІС-ШАРА 22-23\IMG_139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5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4656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848485" cy="1800225"/>
            <wp:effectExtent l="19050" t="0" r="0" b="0"/>
            <wp:docPr id="7" name="Рисунок 5" descr="C:\Users\007\Desktop\ІС-ШАРА 22-23\IMG_1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7\Desktop\ІС-ШАРА 22-23\IMG_138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rcRect l="14685" r="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FF" w:rsidRPr="005C4AF5" w:rsidP="00880BFF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C2007">
        <w:rPr>
          <w:color w:val="000000"/>
          <w:sz w:val="24"/>
          <w:szCs w:val="24"/>
          <w:lang w:val="kk-KZ"/>
        </w:rPr>
        <w:t xml:space="preserve"> </w:t>
      </w:r>
      <w:r w:rsidRPr="00DC2007" w:rsidR="004C12D4">
        <w:rPr>
          <w:color w:val="000000"/>
          <w:sz w:val="24"/>
          <w:szCs w:val="24"/>
          <w:lang w:val="kk-KZ"/>
        </w:rPr>
        <w:t xml:space="preserve">-   </w:t>
      </w:r>
      <w:r w:rsidRPr="00DA501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«Оқуға құштар мектеп»</w:t>
      </w:r>
      <w:r w:rsidRPr="00DA501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жобасы</w:t>
      </w:r>
      <w:r w:rsidRPr="00DC2007" w:rsidR="004C12D4">
        <w:rPr>
          <w:color w:val="000000"/>
          <w:sz w:val="24"/>
          <w:szCs w:val="24"/>
          <w:lang w:val="kk-KZ"/>
        </w:rPr>
        <w:t xml:space="preserve">мен </w:t>
      </w:r>
      <w:r w:rsidRPr="00DA501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«Біз оқитын 30 кітап»</w:t>
      </w:r>
      <w:r w:rsidRPr="00DA5010">
        <w:rPr>
          <w:color w:val="000000"/>
          <w:sz w:val="24"/>
          <w:szCs w:val="24"/>
          <w:lang w:val="kk-KZ"/>
        </w:rPr>
        <w:t xml:space="preserve"> </w:t>
      </w:r>
      <w:r w:rsidRPr="00DA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Кітапханашы Бекмұрзаева М</w:t>
      </w:r>
      <w:r w:rsidRPr="00DC2007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айра,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A5010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жетекшілер</w:t>
      </w:r>
      <w:r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і және </w:t>
      </w:r>
      <w:r w:rsidRPr="00DA5010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 фракциясы</w:t>
      </w:r>
      <w:r w:rsidRPr="00DC2007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бірігіп іс шара өткізді.                   </w:t>
      </w:r>
      <w:r w:rsidRPr="00DC20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DC2007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5C4AF5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  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4C12D4" w:rsidR="004C12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Адал </w:t>
      </w:r>
      <w:r w:rsidRPr="005C4AF5" w:rsidR="004C12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friends</w:t>
      </w:r>
      <w:r w:rsidRPr="004C12D4" w:rsidR="004C12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» 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C12D4" w:rsidR="004C12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5C4AF5" w:rsidR="004C12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аясында</w:t>
      </w:r>
      <w:r w:rsidRPr="005C4AF5" w:rsidR="004C12D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C12D4" w:rsidR="004C12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«Мен және менің елім»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АРТ </w:t>
      </w:r>
      <w:r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көрмесі</w:t>
      </w:r>
      <w:r w:rsidRPr="005C4AF5" w:rsidR="004C12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2-7 сыныптар</w:t>
      </w:r>
      <w:r w:rsidRPr="005C4AF5" w:rsidR="004C12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Арапова А.</w:t>
      </w:r>
      <w:r w:rsidRPr="005C4AF5" w:rsidR="004C12D4">
        <w:rPr>
          <w:rFonts w:ascii="Times New Roman" w:hAnsi="Times New Roman" w:cs="Times New Roman"/>
          <w:sz w:val="24"/>
          <w:szCs w:val="24"/>
          <w:lang w:val="kk-KZ"/>
        </w:rPr>
        <w:t xml:space="preserve"> , </w:t>
      </w:r>
      <w:r w:rsidRPr="004C12D4" w:rsidR="004C12D4">
        <w:rPr>
          <w:rFonts w:ascii="Times New Roman" w:hAnsi="Times New Roman" w:cs="Times New Roman"/>
          <w:color w:val="000000"/>
          <w:sz w:val="24"/>
          <w:szCs w:val="24"/>
          <w:lang w:val="kk-KZ"/>
        </w:rPr>
        <w:t>Эстетика пән бірлестігі</w:t>
      </w:r>
      <w:r w:rsidRPr="004C12D4" w:rsidR="004C12D4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5C4AF5" w:rsidR="004C12D4">
        <w:rPr>
          <w:rFonts w:ascii="Times New Roman" w:hAnsi="Times New Roman" w:cs="Times New Roman"/>
          <w:color w:val="000000"/>
          <w:lang w:val="kk-KZ"/>
        </w:rPr>
        <w:t>,</w:t>
      </w:r>
      <w:r w:rsidRPr="004C12D4" w:rsidR="004C12D4">
        <w:rPr>
          <w:rFonts w:ascii="Times New Roman" w:hAnsi="Times New Roman" w:cs="Times New Roman"/>
          <w:color w:val="000000"/>
          <w:lang w:val="kk-KZ"/>
        </w:rPr>
        <w:t>Сынып жетекшілер</w:t>
      </w:r>
      <w:r w:rsidRPr="005C4AF5" w:rsidR="004C12D4">
        <w:rPr>
          <w:rFonts w:ascii="Times New Roman" w:hAnsi="Times New Roman" w:cs="Times New Roman"/>
          <w:color w:val="000000"/>
          <w:lang w:val="kk-KZ"/>
        </w:rPr>
        <w:t xml:space="preserve"> бірігіп көрме ұйымдастырды.</w:t>
      </w:r>
      <w:r w:rsidRPr="00880BFF">
        <w:rPr>
          <w:b/>
          <w:color w:val="000000"/>
          <w:lang w:val="kk-KZ"/>
        </w:rPr>
        <w:t xml:space="preserve"> </w:t>
      </w:r>
      <w:r w:rsidRPr="005C4AF5">
        <w:rPr>
          <w:b/>
          <w:color w:val="000000"/>
          <w:lang w:val="kk-KZ"/>
        </w:rPr>
        <w:t xml:space="preserve">                                                                                                                                                            -   </w:t>
      </w:r>
      <w:r w:rsidRPr="00880BFF">
        <w:rPr>
          <w:rFonts w:ascii="Times New Roman" w:hAnsi="Times New Roman" w:cs="Times New Roman"/>
          <w:b/>
          <w:color w:val="000000"/>
          <w:lang w:val="kk-KZ"/>
        </w:rPr>
        <w:t>«Қамқорлық»</w:t>
      </w:r>
      <w:r w:rsidRPr="00880BFF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880BFF">
        <w:rPr>
          <w:rFonts w:ascii="Times New Roman" w:hAnsi="Times New Roman" w:cs="Times New Roman"/>
          <w:b/>
          <w:color w:val="000000"/>
          <w:lang w:val="kk-KZ"/>
        </w:rPr>
        <w:t>жобасы</w:t>
      </w:r>
      <w:r w:rsidRPr="005C4AF5">
        <w:rPr>
          <w:rFonts w:ascii="Times New Roman" w:hAnsi="Times New Roman" w:cs="Times New Roman"/>
          <w:lang w:val="kk-KZ"/>
        </w:rPr>
        <w:t xml:space="preserve"> бойынша </w:t>
      </w:r>
      <w:r w:rsidRPr="00880BFF">
        <w:rPr>
          <w:rFonts w:ascii="Times New Roman" w:hAnsi="Times New Roman" w:cs="Times New Roman"/>
          <w:b/>
          <w:color w:val="000000"/>
          <w:lang w:val="kk-KZ"/>
        </w:rPr>
        <w:t>«Қазіргі жастардың өмірлік басымдықтары»</w:t>
      </w:r>
      <w:r w:rsidRPr="00880BFF">
        <w:rPr>
          <w:rFonts w:ascii="Times New Roman" w:hAnsi="Times New Roman" w:cs="Times New Roman"/>
          <w:i/>
          <w:color w:val="000000"/>
          <w:lang w:val="kk-KZ"/>
        </w:rPr>
        <w:t xml:space="preserve"> «Қамқорлық» акциясы</w:t>
      </w:r>
      <w:r w:rsidRPr="005C4AF5" w:rsidR="00B90011">
        <w:rPr>
          <w:rFonts w:ascii="Times New Roman" w:hAnsi="Times New Roman" w:cs="Times New Roman"/>
          <w:i/>
          <w:color w:val="000000"/>
          <w:lang w:val="kk-KZ"/>
        </w:rPr>
        <w:t xml:space="preserve"> </w:t>
      </w:r>
      <w:r w:rsidRPr="00880BFF">
        <w:rPr>
          <w:rFonts w:ascii="Times New Roman" w:hAnsi="Times New Roman" w:cs="Times New Roman"/>
          <w:color w:val="000000"/>
          <w:sz w:val="24"/>
          <w:szCs w:val="24"/>
          <w:lang w:val="kk-KZ"/>
        </w:rPr>
        <w:t>7-9 сыныптар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</w:t>
      </w:r>
      <w:r w:rsidRPr="00880BF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ӘП Мелдебекова Ж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анна </w:t>
      </w:r>
      <w:r w:rsidRPr="00880BF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Қамқорлық фракциясы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мен бірге өткізді. </w:t>
      </w:r>
    </w:p>
    <w:p w:rsidR="001A5619" w:rsidRPr="005C4AF5" w:rsidP="001A5619">
      <w:pPr>
        <w:framePr w:h="2911" w:hRule="exact" w:hSpace="180" w:wrap="around" w:vAnchor="text" w:hAnchor="margin" w:xAlign="center" w:y="80"/>
        <w:rPr>
          <w:rFonts w:ascii="Times New Roman" w:hAnsi="Times New Roman" w:cs="Times New Roman"/>
          <w:sz w:val="24"/>
          <w:szCs w:val="24"/>
          <w:lang w:val="kk-KZ"/>
        </w:rPr>
      </w:pPr>
      <w:r w:rsidRPr="005C4A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ІІІ. </w:t>
      </w:r>
      <w:r w:rsidRPr="005C4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Бағыты:  </w:t>
      </w:r>
      <w:r w:rsidRPr="001A5619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>ҰЛТТЫҚ ТӘРБИЕ</w:t>
      </w:r>
      <w:r w:rsidRPr="005C4AF5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-   </w:t>
      </w:r>
      <w:r w:rsidRPr="001A56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«Өнегелі бір сағат»</w:t>
      </w:r>
      <w:r w:rsidRPr="001A56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A56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5C4A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аясында </w:t>
      </w:r>
      <w:r w:rsidRPr="001A56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«Мектепке жол» және «Адамдарға қуаныш сыйла!» </w:t>
      </w:r>
      <w:r w:rsidRPr="001A5619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қайырымдылық акциясы</w:t>
      </w:r>
      <w:r w:rsidRPr="005C4AF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н </w:t>
      </w:r>
      <w:r w:rsidRPr="001A5619">
        <w:rPr>
          <w:rFonts w:ascii="Times New Roman" w:hAnsi="Times New Roman" w:cs="Times New Roman"/>
          <w:color w:val="000000"/>
          <w:sz w:val="24"/>
          <w:szCs w:val="24"/>
          <w:lang w:val="kk-KZ"/>
        </w:rPr>
        <w:t>1-11 сыныптар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 ә</w:t>
      </w:r>
      <w:r w:rsidRPr="001A5619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леуметтік педагог Мелдебекова Ж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5C4AF5" w:rsidR="00B90011">
        <w:rPr>
          <w:rFonts w:ascii="Times New Roman" w:hAnsi="Times New Roman" w:cs="Times New Roman"/>
          <w:color w:val="000000"/>
          <w:sz w:val="24"/>
          <w:szCs w:val="24"/>
          <w:lang w:val="kk-KZ"/>
        </w:rPr>
        <w:t>Ө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>ткізді</w:t>
      </w:r>
      <w:r w:rsidRPr="005C4AF5" w:rsidR="00B9001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                                                                                                                                             -  </w:t>
      </w:r>
      <w:r w:rsidRPr="001A5619" w:rsidR="00B900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«Дәстүр мен ғұрып»</w:t>
      </w:r>
      <w:r w:rsidRPr="005C4AF5" w:rsidR="00B900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1A5619" w:rsidR="00B900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5C4AF5" w:rsidR="00B900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бойынша </w:t>
      </w:r>
      <w:r w:rsidRPr="001A5619" w:rsidR="00B900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«Туған елге тағзым»</w:t>
      </w:r>
      <w:r w:rsidRPr="001A5619" w:rsidR="00B9001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/Өлкетану  зерттеу экспедициясы/</w:t>
      </w:r>
      <w:r w:rsidRPr="005C4AF5" w:rsidR="00B9001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1A5619" w:rsidR="00B9001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Саяхат сабақ </w:t>
      </w:r>
      <w:r w:rsidRPr="005C4AF5" w:rsidR="00B9001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A5619" w:rsidR="00B9001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Тарих-география пән бірлестігі </w:t>
      </w:r>
      <w:r w:rsidRPr="005C4AF5" w:rsidR="00B9001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және </w:t>
      </w:r>
      <w:r w:rsidRPr="001A5619" w:rsidR="00B90011">
        <w:rPr>
          <w:rFonts w:ascii="Times New Roman" w:hAnsi="Times New Roman" w:cs="Times New Roman"/>
          <w:color w:val="000000"/>
          <w:sz w:val="24"/>
          <w:szCs w:val="24"/>
          <w:lang w:val="kk-KZ"/>
        </w:rPr>
        <w:t>ҰП Есенқұлов Е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                      -  </w:t>
      </w:r>
      <w:r w:rsidRPr="001A5619" w:rsidR="00B900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«Оқуға құштар мектеп»</w:t>
      </w:r>
      <w:r w:rsidRPr="005C4A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жобасымен </w:t>
      </w:r>
      <w:r w:rsidRPr="001A56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«Өмір -дария»</w:t>
      </w:r>
      <w:r w:rsidRPr="005C4A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1A5619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(Роза Бағланованың 100 жылдығына орай)</w:t>
      </w:r>
      <w:r w:rsidRPr="001A56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Танымдық сабақ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>ты мектеп кітапханашысы  7-сынып оқушыларымен өткізді</w:t>
      </w:r>
    </w:p>
    <w:p w:rsidR="001A5619" w:rsidRPr="00B90011" w:rsidP="001A5619">
      <w:pPr>
        <w:pStyle w:val="TableParagraph"/>
        <w:framePr w:h="2911" w:hRule="exact" w:hSpace="180" w:wrap="around" w:vAnchor="text" w:hAnchor="margin" w:xAlign="center" w:y="80"/>
        <w:rPr>
          <w:b/>
          <w:color w:val="000000"/>
          <w:sz w:val="24"/>
          <w:szCs w:val="24"/>
          <w:lang w:val="kk-KZ"/>
        </w:rPr>
      </w:pPr>
    </w:p>
    <w:p w:rsidR="00B90011" w:rsidRPr="005C4AF5" w:rsidP="001A5619">
      <w:pPr>
        <w:pStyle w:val="TableParagraph"/>
        <w:framePr w:h="2911" w:hRule="exact" w:hSpace="180" w:wrap="around" w:vAnchor="text" w:hAnchor="margin" w:xAlign="center" w:y="80"/>
        <w:ind w:left="0"/>
        <w:rPr>
          <w:color w:val="000000"/>
          <w:sz w:val="24"/>
          <w:szCs w:val="24"/>
          <w:lang w:val="kk-KZ"/>
        </w:rPr>
      </w:pPr>
    </w:p>
    <w:p w:rsidR="00B90011" w:rsidRPr="005C4AF5" w:rsidP="001A5619">
      <w:pPr>
        <w:pStyle w:val="TableParagraph"/>
        <w:framePr w:h="2911" w:hRule="exact" w:hSpace="180" w:wrap="around" w:vAnchor="text" w:hAnchor="margin" w:xAlign="center" w:y="80"/>
        <w:rPr>
          <w:lang w:val="kk-KZ"/>
        </w:rPr>
      </w:pPr>
    </w:p>
    <w:p w:rsidR="003D32E0" w:rsidP="00E61A58">
      <w:pPr>
        <w:rPr>
          <w:color w:val="000000"/>
          <w:lang w:val="kk-KZ"/>
        </w:rPr>
      </w:pPr>
      <w:r w:rsidRPr="005C4A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«Ұлттық тәрбие – құндылық бастауы»</w:t>
      </w:r>
      <w:r w:rsidRPr="00E61A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Үздік ЭССЕ конкурсы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5-9 сыныптар </w:t>
      </w:r>
      <w:r w:rsidRPr="00E61A58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тілі мен әдебиеті пән бірлестігі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Урикбаева С. мен Ордабекова Л. өткізді. </w:t>
      </w:r>
      <w:r w:rsidRPr="005C4AF5" w:rsidR="00E61A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</w:t>
      </w:r>
      <w:r w:rsidRPr="00E61A58" w:rsidR="00E61A58">
        <w:rPr>
          <w:rFonts w:ascii="Times New Roman" w:hAnsi="Times New Roman" w:cs="Times New Roman"/>
          <w:b/>
          <w:color w:val="000000"/>
          <w:lang w:val="kk-KZ"/>
        </w:rPr>
        <w:t>«Өнегелі бір сағат»</w:t>
      </w:r>
      <w:r w:rsidRPr="00E61A58" w:rsidR="00E61A58">
        <w:rPr>
          <w:rFonts w:ascii="Times New Roman" w:hAnsi="Times New Roman" w:cs="Times New Roman"/>
          <w:color w:val="000000"/>
          <w:lang w:val="kk-KZ"/>
        </w:rPr>
        <w:t xml:space="preserve"> жобасы </w:t>
      </w:r>
      <w:r w:rsidRPr="00E61A58" w:rsidR="00E61A58">
        <w:rPr>
          <w:rFonts w:ascii="Times New Roman" w:hAnsi="Times New Roman" w:cs="Times New Roman"/>
          <w:b/>
          <w:color w:val="000000"/>
          <w:lang w:val="kk-KZ"/>
        </w:rPr>
        <w:t>«Елімнің ұлы тұлғалары»</w:t>
      </w:r>
      <w:r w:rsidRPr="00E61A58" w:rsidR="00E61A58">
        <w:rPr>
          <w:rFonts w:ascii="Times New Roman" w:hAnsi="Times New Roman" w:cs="Times New Roman"/>
          <w:i/>
          <w:color w:val="000000"/>
          <w:lang w:val="kk-KZ"/>
        </w:rPr>
        <w:t xml:space="preserve"> Д.А. Қонаевтың 110 жылдығы/Ұлттық құндылықтар /</w:t>
      </w:r>
      <w:r w:rsidRPr="00E61A58" w:rsidR="00E61A58">
        <w:rPr>
          <w:color w:val="000000"/>
          <w:sz w:val="24"/>
          <w:szCs w:val="24"/>
          <w:lang w:val="kk-KZ"/>
        </w:rPr>
        <w:t xml:space="preserve"> </w:t>
      </w:r>
      <w:r w:rsidRPr="00E61A58" w:rsidR="00E61A58">
        <w:rPr>
          <w:rFonts w:ascii="Times New Roman" w:hAnsi="Times New Roman" w:cs="Times New Roman"/>
          <w:color w:val="000000"/>
          <w:sz w:val="24"/>
          <w:szCs w:val="24"/>
          <w:lang w:val="kk-KZ"/>
        </w:rPr>
        <w:t>Тәрбие</w:t>
      </w:r>
      <w:r w:rsidRPr="00E61A58" w:rsidR="00E61A58">
        <w:rPr>
          <w:color w:val="000000"/>
          <w:sz w:val="24"/>
          <w:szCs w:val="24"/>
          <w:lang w:val="kk-KZ"/>
        </w:rPr>
        <w:t xml:space="preserve"> </w:t>
      </w:r>
      <w:r w:rsidRPr="00E61A58" w:rsidR="00E61A5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сағаттары1-11 сыныптар</w:t>
      </w:r>
      <w:r w:rsidRPr="00E61A58" w:rsidR="00E61A58">
        <w:rPr>
          <w:rFonts w:ascii="Times New Roman" w:hAnsi="Times New Roman" w:cs="Times New Roman"/>
          <w:color w:val="000000"/>
          <w:lang w:val="kk-KZ"/>
        </w:rPr>
        <w:t xml:space="preserve"> Сынып жетекшілер</w:t>
      </w:r>
      <w:r w:rsidRPr="005C4AF5" w:rsidR="00E61A58">
        <w:rPr>
          <w:rFonts w:ascii="Times New Roman" w:hAnsi="Times New Roman" w:cs="Times New Roman"/>
          <w:color w:val="000000"/>
          <w:lang w:val="kk-KZ"/>
        </w:rPr>
        <w:t xml:space="preserve"> өткізді. </w:t>
      </w:r>
      <w:r w:rsidRPr="005C4AF5" w:rsidR="00E61A58">
        <w:rPr>
          <w:color w:val="000000"/>
          <w:lang w:val="kk-KZ"/>
        </w:rPr>
        <w:t xml:space="preserve">    </w:t>
      </w:r>
    </w:p>
    <w:p w:rsidR="003E5E28" w:rsidP="00E61A58">
      <w:pPr>
        <w:rPr>
          <w:color w:val="000000"/>
          <w:lang w:val="kk-KZ"/>
        </w:rPr>
      </w:pPr>
      <w:r>
        <w:rPr>
          <w:noProof/>
          <w:color w:val="000000"/>
        </w:rPr>
        <w:drawing>
          <wp:inline distT="0" distB="0" distL="0" distR="0">
            <wp:extent cx="2398718" cy="1800000"/>
            <wp:effectExtent l="19050" t="0" r="1582" b="0"/>
            <wp:docPr id="30" name="Рисунок 1" descr="F:\ІС-ШАРА 22-23\20230120_13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ІС-ШАРА 22-23\20230120_1339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kk-KZ"/>
        </w:rPr>
        <w:t xml:space="preserve">     </w:t>
      </w:r>
      <w:r w:rsidRPr="002A2F99">
        <w:rPr>
          <w:noProof/>
          <w:color w:val="000000"/>
          <w:lang w:val="kk-KZ"/>
        </w:rPr>
        <w:t xml:space="preserve">             </w:t>
      </w:r>
      <w:r>
        <w:rPr>
          <w:noProof/>
          <w:color w:val="000000"/>
        </w:rPr>
        <w:drawing>
          <wp:inline distT="0" distB="0" distL="0" distR="0">
            <wp:extent cx="2398718" cy="1800000"/>
            <wp:effectExtent l="19050" t="0" r="1582" b="0"/>
            <wp:docPr id="31" name="Рисунок 2" descr="F:\ІС-ШАРА 22-23\20230120_13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ІС-ШАРА 22-23\20230120_13395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A58" w:rsidRPr="005C4AF5" w:rsidP="00E61A58">
      <w:pPr>
        <w:rPr>
          <w:rFonts w:ascii="Times New Roman" w:hAnsi="Times New Roman" w:cs="Times New Roman"/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5C4AF5">
        <w:rPr>
          <w:color w:val="000000"/>
          <w:lang w:val="kk-KZ"/>
        </w:rPr>
        <w:t xml:space="preserve">                                           </w:t>
      </w:r>
      <w:r w:rsidRPr="00E61A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«Дәстүр мен ғұрып» жобасы</w:t>
      </w:r>
      <w:r w:rsidRPr="005C4A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</w:t>
      </w:r>
      <w:r w:rsidRPr="00E61A58">
        <w:rPr>
          <w:rFonts w:ascii="Times New Roman" w:hAnsi="Times New Roman" w:cs="Times New Roman"/>
          <w:b/>
          <w:color w:val="000000"/>
          <w:lang w:val="kk-KZ"/>
        </w:rPr>
        <w:t>«Тату үйдің тамағы тәтті»</w:t>
      </w:r>
      <w:r w:rsidRPr="00E61A58">
        <w:rPr>
          <w:rFonts w:ascii="Times New Roman" w:hAnsi="Times New Roman" w:cs="Times New Roman"/>
          <w:color w:val="000000"/>
          <w:lang w:val="kk-KZ"/>
        </w:rPr>
        <w:t xml:space="preserve"> Видеоролик жарысы</w:t>
      </w:r>
      <w:r w:rsidRPr="005C4AF5">
        <w:rPr>
          <w:rFonts w:ascii="Times New Roman" w:hAnsi="Times New Roman" w:cs="Times New Roman"/>
          <w:color w:val="000000"/>
          <w:lang w:val="kk-KZ"/>
        </w:rPr>
        <w:t xml:space="preserve">      </w:t>
      </w:r>
      <w:r w:rsidRPr="00E61A58">
        <w:rPr>
          <w:rFonts w:ascii="Times New Roman" w:hAnsi="Times New Roman" w:cs="Times New Roman"/>
          <w:color w:val="000000"/>
          <w:sz w:val="24"/>
          <w:szCs w:val="24"/>
          <w:lang w:val="kk-KZ"/>
        </w:rPr>
        <w:t>6,7 сынып</w:t>
      </w:r>
      <w:r w:rsidRPr="005C4A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оқушыларын тарта отырып </w:t>
      </w:r>
      <w:r w:rsidRPr="00E61A58">
        <w:rPr>
          <w:rFonts w:ascii="Times New Roman" w:hAnsi="Times New Roman" w:cs="Times New Roman"/>
          <w:color w:val="000000"/>
          <w:lang w:val="kk-KZ"/>
        </w:rPr>
        <w:t xml:space="preserve">ҚББП Жанай Г. </w:t>
      </w:r>
      <w:r w:rsidRPr="005C4AF5">
        <w:rPr>
          <w:rFonts w:ascii="Times New Roman" w:hAnsi="Times New Roman" w:cs="Times New Roman"/>
          <w:color w:val="000000"/>
          <w:lang w:val="kk-KZ"/>
        </w:rPr>
        <w:t>мен  к</w:t>
      </w:r>
      <w:r w:rsidRPr="00E61A58">
        <w:rPr>
          <w:rFonts w:ascii="Times New Roman" w:hAnsi="Times New Roman" w:cs="Times New Roman"/>
          <w:color w:val="000000"/>
          <w:lang w:val="kk-KZ"/>
        </w:rPr>
        <w:t>ітапханашы Бекмұрзаева М.</w:t>
      </w:r>
      <w:r w:rsidRPr="005C4AF5">
        <w:rPr>
          <w:rFonts w:ascii="Times New Roman" w:hAnsi="Times New Roman" w:cs="Times New Roman"/>
          <w:color w:val="000000"/>
          <w:lang w:val="kk-KZ"/>
        </w:rPr>
        <w:t xml:space="preserve"> Байқау өткізді.</w:t>
      </w:r>
    </w:p>
    <w:p w:rsidR="003D32E0" w:rsidP="00B058CC">
      <w:pPr>
        <w:rPr>
          <w:b/>
          <w:color w:val="000000"/>
          <w:lang w:val="kk-KZ"/>
        </w:rPr>
      </w:pPr>
      <w:r w:rsidRPr="005C4AF5">
        <w:rPr>
          <w:rFonts w:ascii="Times New Roman" w:hAnsi="Times New Roman" w:cs="Times New Roman"/>
          <w:b/>
          <w:color w:val="000000"/>
          <w:lang w:val="kk-KZ"/>
        </w:rPr>
        <w:t xml:space="preserve">ІV. </w:t>
      </w:r>
      <w:r w:rsidRPr="005C4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Бағыты: </w:t>
      </w:r>
      <w:r w:rsidRPr="00E61A58">
        <w:rPr>
          <w:rFonts w:ascii="Times New Roman" w:hAnsi="Times New Roman" w:cs="Times New Roman"/>
          <w:b/>
          <w:iCs/>
          <w:color w:val="000000"/>
          <w:lang w:val="kk-KZ"/>
        </w:rPr>
        <w:t>ОТБАСЫЛЫҚ ТӘРБИЕ</w:t>
      </w:r>
      <w:r w:rsidRPr="005C4AF5">
        <w:rPr>
          <w:rFonts w:ascii="Times New Roman" w:hAnsi="Times New Roman" w:cs="Times New Roman"/>
          <w:b/>
          <w:iCs/>
          <w:color w:val="000000"/>
          <w:lang w:val="kk-KZ"/>
        </w:rPr>
        <w:t xml:space="preserve">                                                             </w:t>
      </w:r>
      <w:r w:rsidRPr="005C4AF5" w:rsidR="00E0639A">
        <w:rPr>
          <w:rFonts w:ascii="Times New Roman" w:hAnsi="Times New Roman" w:cs="Times New Roman"/>
          <w:b/>
          <w:iCs/>
          <w:color w:val="000000"/>
          <w:lang w:val="kk-KZ"/>
        </w:rPr>
        <w:t xml:space="preserve">                                               - </w:t>
      </w:r>
      <w:r w:rsidRPr="005C4AF5">
        <w:rPr>
          <w:rFonts w:ascii="Times New Roman" w:hAnsi="Times New Roman" w:cs="Times New Roman"/>
          <w:b/>
          <w:iCs/>
          <w:color w:val="000000"/>
          <w:lang w:val="kk-KZ"/>
        </w:rPr>
        <w:t xml:space="preserve"> </w:t>
      </w:r>
      <w:r w:rsidRPr="00E0639A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«Дәстүр мен ғұрып» </w:t>
      </w:r>
      <w:r w:rsidRPr="005C4AF5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</w:t>
      </w:r>
      <w:r w:rsidRPr="00E0639A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обасы </w:t>
      </w:r>
      <w:r w:rsidRPr="005C4AF5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қолға алып 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Бала тәрбиесіндегі отбасы ролін көтеру. </w:t>
      </w:r>
      <w:r w:rsidRPr="00E0639A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/>
        </w:rPr>
        <w:t>«Құндылықтарға негізделген білім беру»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бағдарламасы аясында мектепте </w:t>
      </w:r>
      <w:r w:rsidRPr="00E0639A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/>
        </w:rPr>
        <w:t xml:space="preserve">«Әкелер кеңесі», «Аналар кеңесі» 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құру. </w:t>
      </w:r>
      <w:r w:rsidRPr="00E0639A" w:rsidR="00E063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en-US"/>
        </w:rPr>
        <w:t>/Арнайы жоспарлар әзірлеу/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Жоспарға сәйкес Аналар,әкелер мектебінің мүшелері</w:t>
      </w:r>
      <w:r w:rsidRPr="00A74C2F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ДТІЖО Сазанбаев Т. «Аналар»,«Әкелер»</w:t>
      </w:r>
      <w:r w:rsidRPr="00E0639A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/>
        </w:rPr>
        <w:t xml:space="preserve"> 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мектебінің төрайымы, төрағасы </w:t>
      </w:r>
      <w:r w:rsidRPr="00A74C2F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, ҰП 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Есенқұлов Е.</w:t>
      </w:r>
      <w:r w:rsidRPr="00A74C2F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Жиналыс өткізді                                                                             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-  </w:t>
      </w:r>
      <w:r w:rsidRPr="00E0639A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«Оқуға құштар мектеп» жобасы </w:t>
      </w:r>
      <w:r w:rsidRPr="00A74C2F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аясында</w:t>
      </w:r>
      <w:r w:rsidRPr="00A74C2F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E0639A" w:rsidR="00E06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«Бір отбасы – бір кітап»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Сурет, бейне түсірілім байқауы</w:t>
      </w:r>
      <w:r w:rsidRPr="00A74C2F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1-11 сыныптар</w:t>
      </w:r>
      <w:r w:rsidRPr="00A74C2F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мен бірігіп </w:t>
      </w:r>
      <w:r w:rsidRPr="00E0639A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Кітапханашы Бекмұрзаева М.</w:t>
      </w:r>
      <w:r w:rsidRPr="00A74C2F" w:rsidR="00E063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және </w:t>
      </w:r>
      <w:r w:rsidRPr="00E0639A" w:rsidR="007B75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Сынып жетекшілер</w:t>
      </w:r>
      <w:r w:rsidRPr="00A74C2F" w:rsidR="007B75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ұйымдастырды.</w:t>
      </w:r>
      <w:r w:rsidRPr="007B75AE" w:rsidR="007B75AE">
        <w:rPr>
          <w:b/>
          <w:color w:val="000000"/>
          <w:lang w:val="kk-KZ"/>
        </w:rPr>
        <w:t xml:space="preserve"> </w:t>
      </w:r>
      <w:r w:rsidRPr="00A74C2F" w:rsidR="007B75AE">
        <w:rPr>
          <w:b/>
          <w:color w:val="000000"/>
          <w:lang w:val="kk-KZ"/>
        </w:rPr>
        <w:t xml:space="preserve">   </w:t>
      </w:r>
    </w:p>
    <w:p w:rsidR="00215D03" w:rsidRPr="00A74C2F" w:rsidP="00B058CC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b/>
          <w:color w:val="000000"/>
          <w:lang w:val="kk-KZ"/>
        </w:rPr>
        <w:t xml:space="preserve">    </w:t>
      </w:r>
      <w:r>
        <w:rPr>
          <w:b/>
          <w:noProof/>
          <w:color w:val="000000"/>
        </w:rPr>
        <w:drawing>
          <wp:inline distT="0" distB="0" distL="0" distR="0">
            <wp:extent cx="1311449" cy="1800000"/>
            <wp:effectExtent l="19050" t="0" r="3001" b="0"/>
            <wp:docPr id="25" name="Рисунок 5" descr="C:\Users\007\Desktop\2021-2022 оқу жылы\Screenshot_2022-01-21-15-04-14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7\Desktop\2021-2022 оқу жылы\Screenshot_2022-01-21-15-04-14-8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4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2E0">
        <w:rPr>
          <w:b/>
          <w:noProof/>
          <w:color w:val="000000"/>
          <w:lang w:val="kk-KZ"/>
        </w:rPr>
        <w:t xml:space="preserve"> </w:t>
      </w:r>
      <w:r>
        <w:rPr>
          <w:b/>
          <w:noProof/>
          <w:color w:val="000000"/>
          <w:lang w:val="kk-KZ"/>
        </w:rPr>
        <w:t xml:space="preserve">   </w:t>
      </w:r>
      <w:r>
        <w:rPr>
          <w:b/>
          <w:noProof/>
          <w:color w:val="000000"/>
        </w:rPr>
        <w:drawing>
          <wp:inline distT="0" distB="0" distL="0" distR="0">
            <wp:extent cx="2398718" cy="1800000"/>
            <wp:effectExtent l="19050" t="0" r="1582" b="0"/>
            <wp:docPr id="24" name="Рисунок 4" descr="C:\Users\007\Desktop\2021-2022 оқу жылы\IMG20220225074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7\Desktop\2021-2022 оқу жылы\IMG202202250747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 w:rsidR="007B75AE">
        <w:rPr>
          <w:b/>
          <w:color w:val="000000"/>
          <w:lang w:val="kk-KZ"/>
        </w:rPr>
        <w:t xml:space="preserve">   </w:t>
      </w:r>
      <w:r>
        <w:rPr>
          <w:b/>
          <w:noProof/>
          <w:color w:val="000000"/>
        </w:rPr>
        <w:drawing>
          <wp:inline distT="0" distB="0" distL="0" distR="0">
            <wp:extent cx="1133101" cy="1800000"/>
            <wp:effectExtent l="19050" t="0" r="0" b="0"/>
            <wp:docPr id="26" name="Рисунок 6" descr="C:\Users\007\Desktop\2021-2022 оқу жылы\Screenshot_2022-01-21-15-03-45-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7\Desktop\2021-2022 оқу жылы\Screenshot_2022-01-21-15-03-45-7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0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 w:rsidR="007B75AE">
        <w:rPr>
          <w:b/>
          <w:color w:val="000000"/>
          <w:lang w:val="kk-KZ"/>
        </w:rPr>
        <w:t xml:space="preserve">                                                                                                                        </w:t>
      </w:r>
      <w:r w:rsidRPr="007B75AE" w:rsidR="007B75AE">
        <w:rPr>
          <w:b/>
          <w:color w:val="000000"/>
          <w:lang w:val="kk-KZ"/>
        </w:rPr>
        <w:t xml:space="preserve">  -  </w:t>
      </w:r>
      <w:r w:rsidRPr="007B75AE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«Әкеге-ізет, анаға – құрмет»</w:t>
      </w:r>
      <w:r w:rsidRPr="00A74C2F" w:rsidR="007B75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Дөңгелек үстел</w:t>
      </w:r>
      <w:r w:rsidRPr="00A74C2F" w:rsidR="007B75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1-4 сыныптар Сынып жетекшілері </w:t>
      </w:r>
      <w:r w:rsidRPr="00A74C2F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өтті  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ҚР Тәуелсіздігі қарсаңында</w:t>
      </w:r>
      <w:r w:rsidRPr="007B75AE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«Менің елім, туған жерім, Қазақстаным»</w:t>
      </w:r>
      <w:r w:rsidRPr="00A74C2F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B75AE" w:rsidR="007B75A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Отбасымен кітап оқимыз</w:t>
      </w:r>
      <w:r w:rsidRPr="00A74C2F" w:rsidR="007B75A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Оқырмандар сайысы</w:t>
      </w:r>
      <w:r w:rsidRPr="00A74C2F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5-10 сыныптар</w:t>
      </w:r>
      <w:r w:rsidRPr="00A74C2F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Кітапханашы Бекмұрзаева М.</w:t>
      </w:r>
      <w:r w:rsidRPr="00A74C2F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 фракциясы</w:t>
      </w:r>
      <w:r w:rsidRPr="00A74C2F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ұйымдастырды.</w:t>
      </w:r>
      <w:r w:rsidRPr="007B75AE" w:rsidR="007B75A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74C2F" w:rsidR="007B75A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A74C2F" w:rsidR="00B058C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7B75AE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Шаңырақ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7B75AE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A74C2F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</w:t>
      </w:r>
      <w:r w:rsidRPr="007B75AE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«Отбасылық таланттар»</w:t>
      </w:r>
      <w:r w:rsidRPr="00A74C2F" w:rsidR="007B75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Отбасылық шығармашы</w:t>
      </w:r>
      <w:r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Pr="00A74C2F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фестивалі</w:t>
      </w:r>
      <w:r w:rsidRPr="00A74C2F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7B75AE" w:rsidR="007B75AE">
        <w:rPr>
          <w:rFonts w:ascii="Times New Roman" w:hAnsi="Times New Roman" w:cs="Times New Roman"/>
          <w:color w:val="000000"/>
          <w:sz w:val="24"/>
          <w:szCs w:val="24"/>
          <w:lang w:val="kk-KZ"/>
        </w:rPr>
        <w:t>3-6 сыныптар</w:t>
      </w:r>
      <w:r w:rsidRPr="00B058CC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74C2F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арасында </w:t>
      </w:r>
      <w:r w:rsidRPr="007B75AE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жетекшілер</w:t>
      </w:r>
      <w:r w:rsidRPr="00A74C2F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B058CC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B75AE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ДТІЖО</w:t>
      </w:r>
      <w:r w:rsidRPr="00B058CC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74C2F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</w:t>
      </w:r>
      <w:r w:rsidRPr="007B75AE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Музыка пәні</w:t>
      </w:r>
      <w:r w:rsidRPr="00B058CC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B75AE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Ельчибаев Б. </w:t>
      </w:r>
      <w:r w:rsidRPr="00A74C2F" w:rsid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бірлескен таланттарды анықтау іс шарасы болды.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179ED" w:rsidP="00552F6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V.Бағыты:  </w:t>
      </w:r>
      <w:r w:rsidRPr="00215D03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 xml:space="preserve">ЕҢБЕК, ЭКОНОМИКАЛЫҚ ЖӘНЕ </w:t>
      </w:r>
      <w:r w:rsidRPr="00215D03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215D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ЭКОЛОГИЯЛЫҚ ТӘРБИЕ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-</w:t>
      </w:r>
      <w:r w:rsidRPr="00A74C2F" w:rsid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215D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«ЭКОstart» жобасы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бойынша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215D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«Мен қызығатын әлем»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Акция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Фото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коллаж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5-7 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жетекшілер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Аға тәлімгер Турекулова Қ.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, ж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әне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Мәдениет және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өнер фракциясы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болып біріккен іс шара өтті.                                                                              - </w:t>
      </w:r>
      <w:r w:rsidRPr="00CC1E14" w:rsid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«ЭКОstart»</w:t>
      </w:r>
      <w:r w:rsidRPr="00CC1E14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CC1E14" w:rsid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A74C2F" w:rsid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аясында </w:t>
      </w:r>
      <w:r w:rsidRPr="00CC1E14" w:rsid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«Мен және мені қоршаған орта!»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Марафон, видео түсірілімдер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CC1E14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1-7 сыныптар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мен </w:t>
      </w:r>
      <w:r w:rsidRPr="00CC1E14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жетекшілер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</w:t>
      </w:r>
      <w:r w:rsidRPr="00CC1E14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Экология және еңбек фракциясы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бірлесіп байқау өткізді.  </w:t>
      </w:r>
      <w:r w:rsidR="00E32A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Сонымен қатар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Республикалық Эко орталықтың ұйымдастырған </w:t>
      </w:r>
      <w:r w:rsidRPr="00A179E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«Қар барысын бірге сақтайық»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сурет байқауында екі оқушымыз</w:t>
      </w:r>
      <w:r w:rsidRPr="00A74C2F" w:rsid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Жарылқап Диана І орын, Нұрмахан Тоғжан Алғыс хат</w:t>
      </w:r>
      <w:r w:rsidR="00E32A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бағалы сыйлықтар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алып қайтты</w:t>
      </w:r>
    </w:p>
    <w:p w:rsidR="00552F67" w:rsidP="00552F6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32AC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1" name="Рисунок 9" descr="C:\Users\007\Desktop\ІС-ШАРА 22-23\IMG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7\Desktop\ІС-ШАРА 22-23\IMG_15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="00E32AC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</w:t>
      </w:r>
      <w:r w:rsidR="00E32AC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2" name="Рисунок 10" descr="C:\Users\007\Desktop\ІС-ШАРА 22-23\IMG_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7\Desktop\ІС-ШАРА 22-23\IMG_15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 w:rsidR="00A179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Адал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friends</w:t>
      </w:r>
      <w:r w:rsidRP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»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жобасы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мен </w:t>
      </w:r>
      <w:r w:rsidRP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«Адал еңбек бейнесі»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Сурет конкурсы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2-3 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Арапова А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жетекшілері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сурет байқауын өткізді.                                                             -  </w:t>
      </w:r>
      <w:r w:rsidRP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«Үнем -  қоғам қуаты» жобасы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</w:t>
      </w:r>
      <w:r w:rsidRPr="00CC1E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«Іскерлік қарым-қатынас этикасы»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Тәрбие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сағаттары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8-10сыныптар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да </w:t>
      </w:r>
      <w:r w:rsidRPr="00CC1E14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жетекшілер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і өткізді.                                                -  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«Өнегелі бір сағат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аясында 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«Ер дәулеті еңбек»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,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«Киізге ою салу»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Шеберлік сағат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ын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9 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мен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 пәні мұғалім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дер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і Арапова А.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Сазанбаев Т.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өтті.</w:t>
      </w:r>
    </w:p>
    <w:p w:rsidR="00E32AC7" w:rsidP="00552F6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 </w:t>
      </w:r>
      <w:r w:rsidRPr="00E32A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«Үйірменің үйретері көп»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жобасы бойынша </w:t>
      </w:r>
      <w:r w:rsidRPr="00E32A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«Аяласаң табиғатты аяла»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тақырыбында биология пәні мұғалімі Мамаева Гүлденнің ұйымдастыруымен іс-шара өтіп «Ерікті табиғат қорғаушылыры» тобы ашылды.</w:t>
      </w:r>
    </w:p>
    <w:p w:rsidR="00E32AC7" w:rsidRPr="00E32AC7" w:rsidP="00552F6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3" name="Рисунок 11" descr="C:\Users\007\Desktop\ІС-ШАРА 22-23\IMG_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7\Desktop\ІС-ШАРА 22-23\IMG_152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4" name="Рисунок 12" descr="C:\Users\007\Desktop\ІС-ШАРА 22-23\IMG_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07\Desktop\ІС-ШАРА 22-23\IMG_147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3D" w:rsidP="00B058CC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V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Бағыты:  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КӨПМӘДЕНИЕТТІК ЖӘНЕ КӨРКЕМ–ЭСТЕТИКАЛЫҚ ТӘРИЕСІ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-  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«Рухани жаңғыру» бағдарламасы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аясында 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«Біз өнерлі  жастармыз!»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Флешмоб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5-7 сынып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тармен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Сынып жетекшілер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және 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Аға тәлімгер  Турекулова Қ.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ұйымдастырды.          -   </w:t>
      </w:r>
      <w:r w:rsidRPr="00552F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«Рухани жаңғыру» бағдарламасы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</w:t>
      </w:r>
      <w:r w:rsidRPr="00552F67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«Алтын күз»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ART-</w:t>
      </w:r>
      <w:r w:rsidRPr="00552F67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кеңістігі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52F67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4-10 сыныптар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52F67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Өзін-өзі тану және бақыт фракциясы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52F67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жетекшілер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бірігіп өткізді.                                                                                                                                                               -  </w:t>
      </w:r>
      <w:r w:rsidRPr="003059C6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«Оқуға құштар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мектеп»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бойынша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«Қазақ әдебиетінің классигі»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/М.О.Әуезов-125 жаста/</w:t>
      </w:r>
      <w:r w:rsidRPr="00A74C2F" w:rsidR="003059C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Зияткерлік ойын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7,8 cыныптар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 к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ітапханашы Бекмұрзаева М.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 фракциясы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сайыс ұйымдастырды.                                                                                                 -  </w:t>
      </w:r>
      <w:r w:rsidRPr="003059C6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«Рухани жаңғыру» бағдарламасы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аясында </w:t>
      </w:r>
      <w:r w:rsidRPr="003059C6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Жаңа-жылдық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шырша</w:t>
      </w:r>
      <w:r w:rsidRPr="00A74C2F" w:rsidR="003059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Мерекелік іс-шара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1-11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сыныптар</w:t>
      </w:r>
      <w:r w:rsidRPr="00A74C2F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ДТІЖО Сазанбаев Т.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ҰП Есенқұлов Е.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  Турекулова Қ.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және </w:t>
      </w:r>
      <w:r w:rsidRPr="003059C6" w:rsidR="003059C6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Мәдениет және өнер фракциясы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 көлемде ұйымдастырып өткізді.  </w:t>
      </w:r>
    </w:p>
    <w:p w:rsidR="00B058CC" w:rsidRPr="00A74C2F" w:rsidP="00B058CC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8" name="Рисунок 16" descr="C:\Users\007\Desktop\ІС-ШАРА 22-23\IMG_1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07\Desktop\ІС-ШАРА 22-23\IMG_159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19" name="Рисунок 17" descr="C:\Users\007\Desktop\ІС-ШАРА 22-23\IMG_1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07\Desktop\ІС-ШАРА 22-23\IMG_159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-  </w:t>
      </w:r>
      <w:r w:rsidRPr="00E6054B" w:rsidR="00E605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«Өнегелі бір сағат</w:t>
      </w:r>
      <w:r w:rsidRPr="00E6054B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E6054B" w:rsidR="00E605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A74C2F" w:rsidR="00E605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 </w:t>
      </w:r>
      <w:r w:rsidRPr="00E6054B" w:rsidR="00E605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«Жырлайды жүрек» </w:t>
      </w:r>
      <w:r w:rsidRPr="00E6054B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Мұқағали өлеңдерін жатқа айту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</w:t>
      </w:r>
      <w:r w:rsidRPr="00E6054B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айқау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ын  </w:t>
      </w:r>
      <w:r w:rsidRPr="00E6054B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>5,6 сынып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оқушыларын қатыстыра отырып </w:t>
      </w:r>
      <w:r w:rsidRPr="00E6054B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>ҚББП Жанай Г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мен  </w:t>
      </w:r>
      <w:r w:rsidRPr="00E6054B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Кітапханшы Бекмұрзаева М</w:t>
      </w:r>
      <w:r w:rsidRPr="00A74C2F" w:rsidR="00E60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өткізді.                                                                                                             </w:t>
      </w:r>
    </w:p>
    <w:p w:rsidR="009006B7" w:rsidRPr="00A74C2F" w:rsidP="009006B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V</w:t>
      </w:r>
      <w:r w:rsidRPr="00A74C2F" w:rsidR="00215D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II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.Бағыты:  </w:t>
      </w:r>
      <w:r w:rsidRPr="00B058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ЗИЯТКЕРЛІК ТӘРБИЕ, АҚПАРАТТЫҚ МӘДЕНИЕТ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058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ТӘРБИЕСІ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</w:t>
      </w:r>
      <w:r w:rsidRPr="00A74C2F" w:rsidR="00215D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- </w:t>
      </w:r>
      <w:r w:rsidRPr="00B058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«Оқуға құштар мектеп» жобасы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</w:t>
      </w:r>
      <w:r w:rsidRPr="00B058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«Кел, балалар, оқылық!»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Челлендж,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c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ағаты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1-11сыныптар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Ата-аналар,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мұғалімдер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ітапханашы Бекмұрзаева М.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Өзін-өзі басқару ұйымы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жетекшісі </w:t>
      </w:r>
      <w:r w:rsidRPr="00B058CC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Турекулова Қ.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біріккен іс шарасы өтті. </w:t>
      </w:r>
      <w:r w:rsidRPr="00A74C2F" w:rsidR="00215D0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-  </w:t>
      </w:r>
      <w:r w:rsidRPr="00736D20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«BOOKDATING – кітап оқу</w:t>
      </w:r>
      <w:r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арқылы өз болашағыңды жаса» </w:t>
      </w:r>
      <w:r w:rsidRPr="00736D20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A74C2F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736D2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бойынша</w:t>
      </w:r>
      <w:r w:rsidRPr="00A74C2F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</w:t>
      </w:r>
      <w:r w:rsidRPr="00736D20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«25-қазан Қазақстан Республикасы күні »</w:t>
      </w:r>
      <w:r w:rsidRPr="00A74C2F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736D20">
        <w:rPr>
          <w:rFonts w:ascii="Times New Roman" w:hAnsi="Times New Roman" w:cs="Times New Roman"/>
          <w:color w:val="000000"/>
          <w:sz w:val="24"/>
          <w:szCs w:val="24"/>
          <w:lang w:val="kk-KZ"/>
        </w:rPr>
        <w:t>Зияткерлік байқауын</w:t>
      </w:r>
      <w:r w:rsidRPr="00A74C2F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36D20" w:rsidR="00736D20">
        <w:rPr>
          <w:rFonts w:ascii="Times New Roman" w:hAnsi="Times New Roman" w:cs="Times New Roman"/>
          <w:color w:val="000000"/>
          <w:sz w:val="24"/>
          <w:szCs w:val="24"/>
          <w:lang w:val="kk-KZ"/>
        </w:rPr>
        <w:t>8-</w:t>
      </w:r>
      <w:r w:rsidRPr="00A74C2F" w:rsidR="00736D20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Pr="00736D20" w:rsidR="00736D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сыныптар</w:t>
      </w:r>
      <w:r w:rsidRPr="00A74C2F" w:rsidR="00736D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36D20" w:rsidR="00736D2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Дебат  клубының жетекшісі  Турекулова Қ.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және </w:t>
      </w:r>
      <w:r w:rsidRPr="00736D20" w:rsidR="00736D2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Дебат қозғалысының фракциясы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ұйымдастырып өтті.                                                                                                                                                                            - 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«Көшбасшы - 2022»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Зияткерлік байқауы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-11 сыныптар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Ұйымдастырушы педагог Есенқұлов Е.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өткізді.                                                                                                                                         - 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«Өнегелі бір сағат»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жобасы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«Қазақстанның дамуы жастар қолында»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Ток-шоу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7-10сыныптар арасында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«Жас жалын» жастар ұйымы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ұйымдастырды.                                           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«Вookdating – кітап оқу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арқылы өз болашағыңды жаса»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жобасы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бойынша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Қазыбек би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дің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355 жылдығы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Танымдық сабақ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ҚББП Жанай Г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F6422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</w:t>
      </w:r>
      <w:r w:rsidRPr="00F642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Үйірме жет. Исаева А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өтті.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-  </w:t>
      </w:r>
      <w:r w:rsidRPr="009006B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«Бірге кітап оқиық!»</w:t>
      </w:r>
      <w:r w:rsidRPr="00A74C2F" w:rsid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Эстафета</w:t>
      </w:r>
      <w:r w:rsidRPr="00A74C2F" w:rsid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5-10 сыныптар</w:t>
      </w:r>
      <w:r w:rsidRPr="00A74C2F" w:rsid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ға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ДТІЖО Сазанбаев Т.</w:t>
      </w:r>
      <w:r w:rsidRPr="00A74C2F" w:rsid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Кітапханшы Бекмұрзаева М</w:t>
      </w:r>
      <w:r w:rsidRPr="00A74C2F" w:rsid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және </w:t>
      </w:r>
      <w:r w:rsidRPr="009006B7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 фракциясы</w:t>
      </w:r>
      <w:r w:rsidRPr="00A74C2F" w:rsid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үндеу тастады. </w:t>
      </w:r>
    </w:p>
    <w:p w:rsidR="009A3F4D" w:rsidP="00E4124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VIIІ. Бағыты:  </w:t>
      </w:r>
      <w:r w:rsidRPr="000B6C5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ДЕНЕ ТӘРБИЕСІ, САЛАУАТТЫ ӨМІР САЛТЫ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-  </w:t>
      </w:r>
      <w:r w:rsidRPr="000B6C5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«Салауатты өмір салтын сақтау» жобасы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0B6C5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«Дұрыс тамақтану-үздік білім алудың жолы!»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Тәрбие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сағат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тар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1-11сыныптар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 және</w:t>
      </w:r>
      <w:r w:rsidRPr="00A74C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0B6C5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«NO SMOKING DAY» шылым шегуге қарсы! 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Акция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сы бойынша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Газет,сурет байқауы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8-11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сыныптар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да  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Спорт және салауатты өмір салты фракциясы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Сынып жетекшілер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Мед.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бике</w:t>
      </w:r>
      <w:r w:rsidRPr="000B6C5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Жолдыбекова О</w:t>
      </w:r>
      <w:r w:rsidRPr="00A74C2F">
        <w:rPr>
          <w:rFonts w:ascii="Times New Roman" w:hAnsi="Times New Roman" w:cs="Times New Roman"/>
          <w:color w:val="000000"/>
          <w:sz w:val="24"/>
          <w:szCs w:val="24"/>
          <w:lang w:val="kk-KZ"/>
        </w:rPr>
        <w:t>. болып бірлескен іс шаралар өткізді.</w:t>
      </w:r>
      <w:r w:rsidRPr="00A74C2F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C52D1D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-  </w:t>
      </w:r>
      <w:r w:rsidRPr="00C52D1D" w:rsidR="00C52D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«Салауатты өмір салтын сақтау» жобасы</w:t>
      </w:r>
      <w:r w:rsidRPr="00A74C2F" w:rsidR="00C52D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бойынша</w:t>
      </w:r>
      <w:r w:rsidRPr="00C52D1D" w:rsidR="00C52D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«Мектеп денсаулық ортасы бола ала ма?»</w:t>
      </w:r>
      <w:r w:rsidRPr="00A74C2F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52D1D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Медицина қызметкерлерімен кездесу</w:t>
      </w:r>
      <w:r w:rsidRPr="00A74C2F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52D1D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>7-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Pr="00C52D1D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сыныптар</w:t>
      </w:r>
      <w:r w:rsidR="002A2F9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алығында </w:t>
      </w:r>
      <w:r w:rsidRPr="00C52D1D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Медик Жолдыбекова О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. және</w:t>
      </w:r>
      <w:r w:rsidRPr="00C52D1D" w:rsidR="00C52D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Спорт және салауатты өмір салты фракциясы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ұйымдастырды.</w:t>
      </w:r>
    </w:p>
    <w:p w:rsidR="008C51C2" w:rsidP="00E4124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C4AF5" w:rsidP="00E4124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22" name="Рисунок 2" descr="C:\Users\007\Desktop\2021-2022 оқу жылы\20210203_11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7\Desktop\2021-2022 оқу жылы\20210203_11381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9A3F4D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98718" cy="1800000"/>
            <wp:effectExtent l="19050" t="0" r="1582" b="0"/>
            <wp:docPr id="23" name="Рисунок 3" descr="C:\Users\007\Desktop\2021-2022 оқу жылы\20210203_11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7\Desktop\2021-2022 оқу жылы\20210203_1137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1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-  </w:t>
      </w:r>
      <w:r w:rsidRPr="00E41245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«Салауатты өмір салтын сақтау» жобасы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E41245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Шахмат-day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Отбасылық турнир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5-7 сыныптар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да және </w:t>
      </w:r>
      <w:r w:rsidRPr="00E41245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«Дұрыс тамақтану-болашақ ұлт денсаулығын сақтау»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Баяндама Мед.Жолдыбекова О.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Дене тәрбиесі пән бірлестігі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Спорт және</w:t>
      </w:r>
      <w:r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салауатты өмір салты фракциясы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Тәл.  Турекулова Қ.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5-11сыныптар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 өткізді. 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-  </w:t>
      </w:r>
      <w:r w:rsidRPr="00E41245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«Салауатты өмір салтын сақтау» жобасы</w:t>
      </w:r>
      <w:r w:rsidRPr="00A74C2F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аясында </w:t>
      </w:r>
      <w:r w:rsidRPr="00E41245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«ЖИТС-тің алдын алу және оған қарсы күрес» ЖИТС</w:t>
      </w:r>
      <w:r w:rsidRPr="00A74C2F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ке</w:t>
      </w:r>
      <w:r w:rsidRPr="00E41245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қарсы күн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/арнайы жоспар/</w:t>
      </w:r>
      <w:r w:rsidRPr="00A74C2F" w:rsidR="00E4124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Апталық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5-11 сыныптар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да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ҰП Есенқұлов Е.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 медбикесі  Жолдыбекова О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.,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«Наркобекет» ұйымы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бірлескен іс шара және </w:t>
      </w:r>
      <w:r w:rsidRPr="00E41245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«Жеңісімді Тәуелсіздікке арнаймын!»</w:t>
      </w:r>
      <w:r w:rsidRPr="00A74C2F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Спорттық сайыстар</w:t>
      </w:r>
      <w:r w:rsidRPr="00A74C2F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5-11 сыныптар</w:t>
      </w:r>
      <w:r w:rsidRPr="00A74C2F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</w:t>
      </w:r>
      <w:r w:rsidRPr="00A74C2F" w:rsidR="00E412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ҚББП Жанай Г.</w:t>
      </w:r>
      <w:r w:rsidRPr="00A74C2F" w:rsidR="009D7C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,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Спорт және салауатты өмір салты фракциясы</w:t>
      </w:r>
      <w:r w:rsidRPr="00A74C2F" w:rsidR="009D7C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және </w:t>
      </w:r>
      <w:r w:rsidRPr="00E41245" w:rsidR="00E41245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Үйірме жетекшілері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өткізді. </w:t>
      </w:r>
    </w:p>
    <w:p w:rsidR="00E41245" w:rsidRPr="00A74C2F" w:rsidP="00E4124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14475" cy="1800128"/>
            <wp:effectExtent l="19050" t="0" r="9525" b="0"/>
            <wp:docPr id="21" name="Рисунок 1" descr="C:\Users\007\Desktop\ІС-ШАРА 22-23\IMG2023011913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ІС-ШАРА 22-23\IMG202301191350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6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1262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  <w:r w:rsidRPr="0012623F" w:rsidR="0012623F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441056" cy="1800000"/>
            <wp:effectExtent l="19050" t="0" r="6994" b="0"/>
            <wp:docPr id="2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56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-  </w:t>
      </w:r>
      <w:r w:rsidRPr="009D7C0E" w:rsidR="009D7C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«Салауатты өмір салтын сақтау» жобасы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</w:t>
      </w:r>
      <w:r w:rsidRPr="009D7C0E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9D7C0E" w:rsidR="009D7C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Қызықты қыс</w:t>
      </w:r>
      <w:r w:rsidRPr="009D7C0E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D7C0E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Спорттық ойындар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D7C0E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-сыныпта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D7C0E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Сынып жетекшісі Төлегенова Ж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Және </w:t>
      </w:r>
      <w:r w:rsidRPr="009D7C0E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Дене тәрбиесі бірлестігі Бүркітбаев Н</w:t>
      </w:r>
      <w:r w:rsidR="002A2F9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443A86" w:rsidR="002A2F99">
        <w:rPr>
          <w:rFonts w:ascii="Times New Roman" w:hAnsi="Times New Roman" w:cs="Times New Roman"/>
          <w:color w:val="000000"/>
          <w:sz w:val="24"/>
          <w:szCs w:val="24"/>
          <w:lang w:val="kk-KZ"/>
        </w:rPr>
        <w:t>ө</w:t>
      </w:r>
      <w:r w:rsidRPr="00A74C2F" w:rsidR="009D7C0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ткізді.</w:t>
      </w:r>
    </w:p>
    <w:p w:rsidR="00166BA4" w:rsidRPr="00A74C2F" w:rsidP="00E4124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66BA4" w:rsidRPr="009D7C0E" w:rsidP="00E4124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ДТІЖО: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Т.Сазанбаев</w:t>
      </w:r>
    </w:p>
    <w:p w:rsidR="00E41245" w:rsidRPr="00E41245" w:rsidP="00E4124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41245" w:rsidRPr="00E41245" w:rsidP="00E4124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41245" w:rsidRPr="00E41245" w:rsidP="00E4124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B6C5D" w:rsidRPr="00E41245" w:rsidP="000B6C5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Sect="0050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0E3A"/>
    <w:multiLevelType w:val="hybridMultilevel"/>
    <w:tmpl w:val="E4A299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F6E110D"/>
    <w:multiLevelType w:val="hybridMultilevel"/>
    <w:tmpl w:val="ED36C1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D7249"/>
    <w:multiLevelType w:val="hybridMultilevel"/>
    <w:tmpl w:val="9AE83934"/>
    <w:lvl w:ilvl="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A8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2E5F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021"/>
    <w:pPr>
      <w:ind w:left="720"/>
      <w:contextualSpacing/>
    </w:pPr>
  </w:style>
  <w:style w:type="table" w:styleId="TableGrid">
    <w:name w:val="Table Grid"/>
    <w:basedOn w:val="TableNormal"/>
    <w:uiPriority w:val="39"/>
    <w:rsid w:val="004E0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036C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1">
    <w:name w:val="Заголовок 1 Знак"/>
    <w:basedOn w:val="DefaultParagraphFont"/>
    <w:link w:val="Heading1"/>
    <w:rsid w:val="002E5F1A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BilimBook_User</dc:creator>
  <cp:lastModifiedBy>007</cp:lastModifiedBy>
  <cp:revision>25</cp:revision>
  <dcterms:created xsi:type="dcterms:W3CDTF">2023-02-04T09:52:00Z</dcterms:created>
  <dcterms:modified xsi:type="dcterms:W3CDTF">2023-06-07T04:56:00Z</dcterms:modified>
</cp:coreProperties>
</file>